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5" w:rsidRDefault="005328C5" w:rsidP="005328C5">
      <w:r>
        <w:t>Приложение 1</w:t>
      </w:r>
    </w:p>
    <w:p w:rsidR="005328C5" w:rsidRDefault="005328C5" w:rsidP="005328C5">
      <w:r>
        <w:t>к извещению о</w:t>
      </w:r>
    </w:p>
    <w:p w:rsidR="005328C5" w:rsidRDefault="005328C5" w:rsidP="005328C5">
      <w:r>
        <w:t>проведении торгов</w:t>
      </w:r>
    </w:p>
    <w:p w:rsidR="005328C5" w:rsidRDefault="005328C5" w:rsidP="005328C5"/>
    <w:p w:rsidR="005328C5" w:rsidRDefault="005328C5" w:rsidP="005328C5">
      <w:r>
        <w:t>ДОГОВОР N ______</w:t>
      </w:r>
    </w:p>
    <w:p w:rsidR="005328C5" w:rsidRDefault="005328C5" w:rsidP="005328C5">
      <w:r>
        <w:t>АРЕНДЫ ЗЕМЕЛЬНОГО УЧАСТКА</w:t>
      </w:r>
    </w:p>
    <w:p w:rsidR="005328C5" w:rsidRDefault="005328C5" w:rsidP="005328C5"/>
    <w:p w:rsidR="005328C5" w:rsidRDefault="005328C5" w:rsidP="005328C5">
      <w:r>
        <w:t>г. Курск                                                                               «__» _______ 20 года</w:t>
      </w:r>
    </w:p>
    <w:p w:rsidR="005328C5" w:rsidRDefault="005328C5" w:rsidP="005328C5"/>
    <w:p w:rsidR="005328C5" w:rsidRDefault="005328C5" w:rsidP="005328C5">
      <w:r>
        <w:t>Настоящий договор аренды земельного участка, именуемый в дальнейшем «Договор», составлен в соответствии с Земельным кодексом Российской Федерации, постановлением Правительства Российской Федерации от 11.11.2002 N 808 «Об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участков», постановлением Главы Курского района от 22.03.2010 г. № 487 «О проведении торгов по продаже права на заключение договора аренды земельного участка» и на основании протокола о результатах торгов (аукциона) от _______ N _______.</w:t>
      </w:r>
    </w:p>
    <w:p w:rsidR="005328C5" w:rsidRDefault="005328C5" w:rsidP="005328C5">
      <w:r>
        <w:t xml:space="preserve">    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 Шатохиной Л.А., действующего на основании Устава муниципального района «Курский район» Курской области, постановления Главы Курского района от 09.07.2009 г. № 614 «Об утверждении форм договора аренды, договора безвозмездного срочного пользования, договора купли –продажи земельного участка в Курском районе Курской области, соглашения о внесении изменений в договор аренды, соглашения о расторжении договора аренды, уведомления об изменении размера арендной платы»,   именуемый  в  дальнейшем «Арендодатель», с одной стороны, и___________________________________________________, именуемый в дальнейшем «Арендатор», в лице ___________________________, действующего на основании ____________________________________, с другой стороны, именуемые в дальнейшем «Стороны», заключили настоящий Договор о нижеследующее.</w:t>
      </w:r>
    </w:p>
    <w:p w:rsidR="005328C5" w:rsidRDefault="005328C5" w:rsidP="005328C5"/>
    <w:p w:rsidR="005328C5" w:rsidRDefault="005328C5" w:rsidP="005328C5">
      <w:r>
        <w:t>Статья 1. Предмет Договора</w:t>
      </w:r>
    </w:p>
    <w:p w:rsidR="005328C5" w:rsidRDefault="005328C5" w:rsidP="005328C5"/>
    <w:p w:rsidR="005328C5" w:rsidRDefault="005328C5" w:rsidP="005328C5">
      <w:r>
        <w:t>1.1. Арендодатель передает, а Арендатор принимает в аренду незастроенный земельный участок, именуемый в дальнейшем «Земельный участок», с кадастровым номером              общей площадью _______ квадратных метров, расположенный _____________, категория земель - ________, разрешенное использование - ______________, обременения, ограничения __________________ в границах кадастрового плана земельного участка (приложение N 1 к настоящему Договору).</w:t>
      </w:r>
    </w:p>
    <w:p w:rsidR="005328C5" w:rsidRDefault="005328C5" w:rsidP="005328C5"/>
    <w:p w:rsidR="005328C5" w:rsidRDefault="005328C5" w:rsidP="005328C5">
      <w:r>
        <w:t>Статья 2. Цена Договора и порядок расчетов</w:t>
      </w:r>
    </w:p>
    <w:p w:rsidR="005328C5" w:rsidRDefault="005328C5" w:rsidP="005328C5"/>
    <w:p w:rsidR="005328C5" w:rsidRDefault="005328C5" w:rsidP="005328C5">
      <w:r>
        <w:t>2.1. Цена Земельного участка устанавливается в размере, предложенном победителем торгов, в соответствии с протоколом о результатах аукциона и составляет _________ (__________) рублей.</w:t>
      </w:r>
    </w:p>
    <w:p w:rsidR="005328C5" w:rsidRDefault="005328C5" w:rsidP="005328C5">
      <w:r>
        <w:t>2.2. В цену Земельного участка включена сумма задатка, внесенная Арендатором Арендодателю  в соответствии с договором о задатке.</w:t>
      </w:r>
    </w:p>
    <w:p w:rsidR="005328C5" w:rsidRDefault="005328C5" w:rsidP="005328C5">
      <w:r>
        <w:t>2.3. Оплата цены Земельного участка осуществляется путем перечисления Арендатором цены Земельного участка, указанной в пункте 2.1 настоящего Договора, единовременно, за вычетом суммы задатка в размере ______________ (______________) рублей на расчетный счет: Администрация Курского района Курской области ИНН 4611008057 КПП 461101001 р/с 40302810838073000017 в ГРКЦ ГУ Банка России по Курской области  БИК 043807001.</w:t>
      </w:r>
    </w:p>
    <w:p w:rsidR="005328C5" w:rsidRDefault="005328C5" w:rsidP="005328C5">
      <w:r>
        <w:t>Датой оплаты цены Земельного участка считается дата поступления денежных средств в размере и порядке, указанных в настоящем пункте.</w:t>
      </w:r>
    </w:p>
    <w:p w:rsidR="005328C5" w:rsidRDefault="005328C5" w:rsidP="005328C5">
      <w:r>
        <w:t>2.4. Срок оплаты Арендатором цены Земельного участка - 30  календарных дней со дня подписания Сторонами настоящего Договора.</w:t>
      </w:r>
    </w:p>
    <w:p w:rsidR="005328C5" w:rsidRDefault="005328C5" w:rsidP="005328C5">
      <w:r>
        <w:t xml:space="preserve">  </w:t>
      </w:r>
    </w:p>
    <w:p w:rsidR="005328C5" w:rsidRDefault="005328C5" w:rsidP="005328C5">
      <w:r>
        <w:t xml:space="preserve"> </w:t>
      </w:r>
      <w:r>
        <w:tab/>
        <w:t>Статья 3. Срок аренды</w:t>
      </w:r>
    </w:p>
    <w:p w:rsidR="005328C5" w:rsidRDefault="005328C5" w:rsidP="005328C5"/>
    <w:p w:rsidR="005328C5" w:rsidRDefault="005328C5" w:rsidP="005328C5">
      <w:r>
        <w:t xml:space="preserve">    3.1. Срок аренды устанавливается с ________ 200_ г. по ________ 200_ г.</w:t>
      </w:r>
    </w:p>
    <w:p w:rsidR="005328C5" w:rsidRDefault="005328C5" w:rsidP="005328C5">
      <w:r>
        <w:t xml:space="preserve">    3.2. Арендатор   вправе  отказаться  от  настоящего  Договора, предупредив  за  месяц  Арендодателя,  при  этом  уплаченная  вперед арендная плата Арендатору не возвращается.</w:t>
      </w:r>
    </w:p>
    <w:p w:rsidR="005328C5" w:rsidRDefault="005328C5" w:rsidP="005328C5">
      <w:r>
        <w:t xml:space="preserve">  </w:t>
      </w:r>
    </w:p>
    <w:p w:rsidR="005328C5" w:rsidRDefault="005328C5" w:rsidP="005328C5"/>
    <w:p w:rsidR="005328C5" w:rsidRDefault="005328C5" w:rsidP="005328C5">
      <w:r>
        <w:t>4. Размер и условия внесения арендной платы</w:t>
      </w:r>
    </w:p>
    <w:p w:rsidR="005328C5" w:rsidRDefault="005328C5" w:rsidP="005328C5"/>
    <w:p w:rsidR="005328C5" w:rsidRDefault="005328C5" w:rsidP="005328C5">
      <w:r>
        <w:t xml:space="preserve">  </w:t>
      </w:r>
      <w:r>
        <w:tab/>
        <w:t xml:space="preserve"> 4.1. Размер арендной платы за Земельный участок составляет ______________________.</w:t>
      </w:r>
    </w:p>
    <w:p w:rsidR="005328C5" w:rsidRDefault="005328C5" w:rsidP="005328C5">
      <w:r>
        <w:t>4.2. Арендная плата вносится Арендатором путем перечисления на расчетный счет по следующим реквизитам:</w:t>
      </w:r>
    </w:p>
    <w:p w:rsidR="005328C5" w:rsidRDefault="005328C5" w:rsidP="005328C5">
      <w:r>
        <w:t>на расчетный счет: Администрация Курского района Курской области ИНН 4611008057 КПП 461101001 р/с 40302810838073000017 в ГРКЦ ГУ Банка России по Курской области  БИК 043807001.</w:t>
      </w:r>
    </w:p>
    <w:p w:rsidR="005328C5" w:rsidRDefault="005328C5" w:rsidP="005328C5">
      <w:r>
        <w:t xml:space="preserve">4.3. При перечислении денежных средств в оплату арендной платы Арендатор обязан указывать в платежном документе, наименование плательщика, все банковские реквизиты, определенные в </w:t>
      </w:r>
      <w:r>
        <w:lastRenderedPageBreak/>
        <w:t>пункте 4.2 Договора, а также точное назначение платежа, номер и дату Договора, период, за который осуществляется оплата.</w:t>
      </w:r>
    </w:p>
    <w:p w:rsidR="005328C5" w:rsidRDefault="005328C5" w:rsidP="005328C5">
      <w:r>
        <w:t>Арендная плата начисляется с _____________________ г.</w:t>
      </w:r>
    </w:p>
    <w:p w:rsidR="005328C5" w:rsidRDefault="005328C5" w:rsidP="005328C5">
      <w:r>
        <w:t>Подтверждением исполнения обязательства Арендатора по внесению арендной платы является платежный документ с отметкой банка (платежное поручение или квитанция об оплате), который необходимо предоставить в Администрацию Курского района в течение 10 дней со дня оплаты.</w:t>
      </w:r>
    </w:p>
    <w:p w:rsidR="005328C5" w:rsidRDefault="005328C5" w:rsidP="005328C5"/>
    <w:p w:rsidR="005328C5" w:rsidRDefault="005328C5" w:rsidP="005328C5">
      <w:r>
        <w:t>5. Права и обязанности Сторон</w:t>
      </w:r>
    </w:p>
    <w:p w:rsidR="005328C5" w:rsidRDefault="005328C5" w:rsidP="005328C5"/>
    <w:p w:rsidR="005328C5" w:rsidRDefault="005328C5" w:rsidP="005328C5">
      <w:r>
        <w:t>5.1. Арендодатель имеет право:</w:t>
      </w:r>
    </w:p>
    <w:p w:rsidR="005328C5" w:rsidRDefault="005328C5" w:rsidP="005328C5">
      <w:r>
        <w:t>5.1.1. Требовать от Арендатора устранения выявленных Арендодателем нарушений условий Договора.</w:t>
      </w:r>
    </w:p>
    <w:p w:rsidR="005328C5" w:rsidRDefault="005328C5" w:rsidP="005328C5">
      <w:r>
        <w:t>5.1.2.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в случае невыполнения условий, предусмотренных п. 5.4.7 настоящего Договора, и нарушения других условий Договора.</w:t>
      </w:r>
    </w:p>
    <w:p w:rsidR="005328C5" w:rsidRDefault="005328C5" w:rsidP="005328C5">
      <w:r>
        <w:t>5.1.3. На беспрепятственный доступ на территорию арендуемого Участка с целью его осмотра на предмет соблюдения условий Договора, в том числе для проведения муниципального земельного контроля в соответствии со ст. 72 Земельного кодекса РФ.</w:t>
      </w:r>
    </w:p>
    <w:p w:rsidR="005328C5" w:rsidRDefault="005328C5" w:rsidP="005328C5">
      <w:r>
        <w:t>5.1.4.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328C5" w:rsidRDefault="005328C5" w:rsidP="005328C5">
      <w:r>
        <w:t>5.1.5. Вносить в Договор необходимые изменения и уточнения в случае изменения действующего законодательства.</w:t>
      </w:r>
    </w:p>
    <w:p w:rsidR="005328C5" w:rsidRDefault="005328C5" w:rsidP="005328C5">
      <w:r>
        <w:t>5.2. Арендодатель обязан:</w:t>
      </w:r>
    </w:p>
    <w:p w:rsidR="005328C5" w:rsidRDefault="005328C5" w:rsidP="005328C5">
      <w:r>
        <w:t>5.2.1. Выполнять в полном объеме все условия Договора.</w:t>
      </w:r>
    </w:p>
    <w:p w:rsidR="005328C5" w:rsidRDefault="005328C5" w:rsidP="005328C5">
      <w:r>
        <w:t>5.2.2. Передать Арендатору Участок по акту приема-передачи в течение 3 дней с момента подписания Договора.</w:t>
      </w:r>
    </w:p>
    <w:p w:rsidR="005328C5" w:rsidRDefault="005328C5" w:rsidP="005328C5">
      <w:r>
        <w:t>5.2.3. Производить перерасчет арендной платы.</w:t>
      </w:r>
    </w:p>
    <w:p w:rsidR="005328C5" w:rsidRDefault="005328C5" w:rsidP="005328C5">
      <w:r>
        <w:t>5.2.4.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5328C5" w:rsidRDefault="005328C5" w:rsidP="005328C5">
      <w:r>
        <w:t>5.3. Арендатор имеет право:</w:t>
      </w:r>
    </w:p>
    <w:p w:rsidR="005328C5" w:rsidRDefault="005328C5" w:rsidP="005328C5">
      <w:r>
        <w:t>5.3.1. Использовать Участок на условиях, установленных Договором.</w:t>
      </w:r>
    </w:p>
    <w:p w:rsidR="005328C5" w:rsidRDefault="005328C5" w:rsidP="005328C5">
      <w:r>
        <w:t xml:space="preserve">5.3.2.По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</w:t>
      </w:r>
      <w:r>
        <w:lastRenderedPageBreak/>
        <w:t xml:space="preserve">письменному заявлению, направленному Арендодателю не позднее, чем за 3 (три) месяца до истечения срока действия Договора. </w:t>
      </w:r>
    </w:p>
    <w:p w:rsidR="005328C5" w:rsidRDefault="005328C5" w:rsidP="005328C5">
      <w:r>
        <w:t>5.4. Арендатор обязан:</w:t>
      </w:r>
    </w:p>
    <w:p w:rsidR="005328C5" w:rsidRDefault="005328C5" w:rsidP="005328C5">
      <w:r>
        <w:t>5.4.1. Выполнять в полном объеме все условия Договора.</w:t>
      </w:r>
    </w:p>
    <w:p w:rsidR="005328C5" w:rsidRDefault="005328C5" w:rsidP="005328C5">
      <w:r>
        <w:t>5.4.2. Использовать Земельный участок в соответствии с целевым назначением и разрешенным использованием.</w:t>
      </w:r>
    </w:p>
    <w:p w:rsidR="005328C5" w:rsidRDefault="005328C5" w:rsidP="005328C5">
      <w:r>
        <w:t>5.4.3. Уплачивать в размере и на условиях, установленных Договором, арендную плату.</w:t>
      </w:r>
    </w:p>
    <w:p w:rsidR="005328C5" w:rsidRDefault="005328C5" w:rsidP="005328C5">
      <w:r>
        <w:t>5.4.4.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5328C5" w:rsidRDefault="005328C5" w:rsidP="005328C5">
      <w:r>
        <w:t>5.4.5. Не допускать действий, приводящих к ухудшению экологической обстановки на Участке и прилегающих к нему территориях, выполнять работы по благоустройству территории, а также проводить мероприятия по охране земель в соответствии с главой II Земельного кодекса РФ.</w:t>
      </w:r>
    </w:p>
    <w:p w:rsidR="005328C5" w:rsidRDefault="005328C5" w:rsidP="005328C5">
      <w:r>
        <w:t>5.4.6. Письменно в десятидневный срок уведомить Арендодателя об изменении своих реквизитов.</w:t>
      </w:r>
    </w:p>
    <w:p w:rsidR="005328C5" w:rsidRDefault="005328C5" w:rsidP="005328C5">
      <w:r>
        <w:t>5.4.7.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5328C5" w:rsidRDefault="005328C5" w:rsidP="005328C5"/>
    <w:p w:rsidR="005328C5" w:rsidRDefault="005328C5" w:rsidP="005328C5">
      <w:r>
        <w:t>6. Ответственность Сторон</w:t>
      </w:r>
    </w:p>
    <w:p w:rsidR="005328C5" w:rsidRDefault="005328C5" w:rsidP="005328C5"/>
    <w:p w:rsidR="005328C5" w:rsidRDefault="005328C5" w:rsidP="005328C5">
      <w: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5328C5" w:rsidRDefault="005328C5" w:rsidP="005328C5">
      <w:r>
        <w:t>6.2. За нарушение срока внесения арендной платы по Договору Арендатор выплачивает Арендодателю пеню из расчета 1/300 ставки рефинансирования от размера невнесенной арендной платы за каждый календарный день просрочки. Пени перечисляются по реквизитам, предусмотренным п. 2.3 Договора.</w:t>
      </w:r>
    </w:p>
    <w:p w:rsidR="005328C5" w:rsidRDefault="005328C5" w:rsidP="005328C5">
      <w: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328C5" w:rsidRDefault="005328C5" w:rsidP="005328C5"/>
    <w:p w:rsidR="005328C5" w:rsidRDefault="005328C5" w:rsidP="005328C5">
      <w:r>
        <w:t>7. Изменение, расторжение и прекращение Договора</w:t>
      </w:r>
    </w:p>
    <w:p w:rsidR="005328C5" w:rsidRDefault="005328C5" w:rsidP="005328C5"/>
    <w:p w:rsidR="005328C5" w:rsidRDefault="005328C5" w:rsidP="005328C5">
      <w:r>
        <w:t>7.1.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указанных в п. 5.1.2.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договора.</w:t>
      </w:r>
    </w:p>
    <w:p w:rsidR="005328C5" w:rsidRDefault="005328C5" w:rsidP="005328C5">
      <w:r>
        <w:lastRenderedPageBreak/>
        <w:t>При намерении расторгнуть Договор аренды Сторона уведомляет об этом письменно за 1 месяц до предполагаемой даты расторжения.</w:t>
      </w:r>
    </w:p>
    <w:p w:rsidR="005328C5" w:rsidRDefault="005328C5" w:rsidP="005328C5">
      <w:r>
        <w:t>7.2. При прекращении Договора Арендатор обязан вернуть Арендодателю Участок в надлежащем состоянии по акту приема-передачи в 3-дневный срок со дня его подписания.</w:t>
      </w:r>
    </w:p>
    <w:p w:rsidR="005328C5" w:rsidRDefault="005328C5" w:rsidP="005328C5"/>
    <w:p w:rsidR="005328C5" w:rsidRDefault="005328C5" w:rsidP="005328C5">
      <w:r>
        <w:t>8. Рассмотрение и урегулирование споров</w:t>
      </w:r>
    </w:p>
    <w:p w:rsidR="005328C5" w:rsidRDefault="005328C5" w:rsidP="005328C5"/>
    <w:p w:rsidR="005328C5" w:rsidRDefault="005328C5" w:rsidP="005328C5">
      <w: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328C5" w:rsidRDefault="005328C5" w:rsidP="005328C5"/>
    <w:p w:rsidR="005328C5" w:rsidRDefault="005328C5" w:rsidP="005328C5">
      <w:r>
        <w:t>9. Особые условия Договора</w:t>
      </w:r>
    </w:p>
    <w:p w:rsidR="005328C5" w:rsidRDefault="005328C5" w:rsidP="005328C5"/>
    <w:p w:rsidR="005328C5" w:rsidRDefault="005328C5" w:rsidP="005328C5">
      <w:r>
        <w:t>9.1.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5328C5" w:rsidRDefault="005328C5" w:rsidP="005328C5"/>
    <w:p w:rsidR="005328C5" w:rsidRDefault="005328C5" w:rsidP="005328C5">
      <w:r>
        <w:t>10. Реквизиты и подписи Сторон</w:t>
      </w:r>
    </w:p>
    <w:p w:rsidR="005328C5" w:rsidRDefault="005328C5" w:rsidP="005328C5"/>
    <w:p w:rsidR="005328C5" w:rsidRDefault="005328C5" w:rsidP="005328C5">
      <w:r>
        <w:t>М.П. АРЕНДОДАТЕЛЬ                                                 М.П. АРЕНДАТОР</w:t>
      </w:r>
    </w:p>
    <w:p w:rsidR="005328C5" w:rsidRDefault="005328C5" w:rsidP="005328C5">
      <w:r>
        <w:t>________________                                                                     ___________ ______________________________________________________________</w:t>
      </w:r>
    </w:p>
    <w:p w:rsidR="005328C5" w:rsidRDefault="005328C5" w:rsidP="005328C5">
      <w:r>
        <w:t xml:space="preserve"> (подпись)                                (подпись)   (наименование организации, Ф.И.О.)</w:t>
      </w:r>
    </w:p>
    <w:p w:rsidR="005328C5" w:rsidRDefault="005328C5" w:rsidP="005328C5">
      <w:r>
        <w:t xml:space="preserve">       ______________________________________________</w:t>
      </w:r>
    </w:p>
    <w:p w:rsidR="005328C5" w:rsidRDefault="005328C5" w:rsidP="005328C5"/>
    <w:p w:rsidR="005328C5" w:rsidRDefault="005328C5" w:rsidP="005328C5">
      <w:r>
        <w:t xml:space="preserve">       ______________________________________________</w:t>
      </w:r>
    </w:p>
    <w:p w:rsidR="005328C5" w:rsidRDefault="005328C5" w:rsidP="005328C5"/>
    <w:p w:rsidR="005328C5" w:rsidRDefault="005328C5" w:rsidP="005328C5">
      <w:r>
        <w:t>«__» ________ 200  г.                                                       «__» ________ 200  г.</w:t>
      </w:r>
    </w:p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>
      <w:r>
        <w:t xml:space="preserve">Приложение  </w:t>
      </w:r>
    </w:p>
    <w:p w:rsidR="005328C5" w:rsidRDefault="005328C5" w:rsidP="005328C5">
      <w:r>
        <w:t>к Договору N _____ аренды</w:t>
      </w:r>
    </w:p>
    <w:p w:rsidR="005328C5" w:rsidRDefault="005328C5" w:rsidP="005328C5">
      <w:r>
        <w:t>земельного участка</w:t>
      </w:r>
    </w:p>
    <w:p w:rsidR="005328C5" w:rsidRDefault="005328C5" w:rsidP="005328C5">
      <w:r>
        <w:t>от «__» ________ 200  г.</w:t>
      </w:r>
    </w:p>
    <w:p w:rsidR="005328C5" w:rsidRDefault="005328C5" w:rsidP="005328C5">
      <w:r>
        <w:t>АКТ</w:t>
      </w:r>
    </w:p>
    <w:p w:rsidR="005328C5" w:rsidRDefault="005328C5" w:rsidP="005328C5">
      <w:r>
        <w:t>приема-передачи</w:t>
      </w:r>
    </w:p>
    <w:p w:rsidR="005328C5" w:rsidRDefault="005328C5" w:rsidP="005328C5"/>
    <w:p w:rsidR="005328C5" w:rsidRDefault="005328C5" w:rsidP="005328C5">
      <w:r>
        <w:t>г. Курск                                                                                    «__»  ______ 200_ г.</w:t>
      </w:r>
    </w:p>
    <w:p w:rsidR="005328C5" w:rsidRDefault="005328C5" w:rsidP="005328C5"/>
    <w:p w:rsidR="005328C5" w:rsidRDefault="005328C5" w:rsidP="005328C5">
      <w:r>
        <w:t xml:space="preserve">    Настоящий акт составлен на основании договора аренды земельного участка N ________ от «__» ________ 200  г., заключенного между:    Арендодатель  -  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 Шатохиной Л.А, действующего на основании Устава муниципального района «Курский район» Курской области, постановления Главы Курского района от 09.07.2009 г. № 614 «Об утверждении форм договора аренды, договора безвозмездного срочного пользования, договора купли –продажи земельного участка в Курском районе Курской области, соглашения о внесении изменений в договор аренды, соглашения о расторжении договора аренды, уведомления об изменении размера арендной платы»и Арендатор - _____________________________________в лице __________________________________________________________________</w:t>
      </w:r>
    </w:p>
    <w:p w:rsidR="005328C5" w:rsidRDefault="005328C5" w:rsidP="005328C5">
      <w:r>
        <w:t>вместе  именуемые  в   дальнейшем «Сторон».</w:t>
      </w:r>
    </w:p>
    <w:p w:rsidR="005328C5" w:rsidRDefault="005328C5" w:rsidP="005328C5">
      <w:r>
        <w:t xml:space="preserve">    Настоящим  актом  Стороны  подтверждают,  что  Арендодатель  передал, а Арендатор  принял  Участок в аренду по вышеуказанному Договору.</w:t>
      </w:r>
    </w:p>
    <w:p w:rsidR="005328C5" w:rsidRDefault="005328C5" w:rsidP="005328C5">
      <w:r>
        <w:t xml:space="preserve">    Участок Сторонами осмотрен и обладает следующими характеристиками:</w:t>
      </w:r>
    </w:p>
    <w:p w:rsidR="005328C5" w:rsidRDefault="005328C5" w:rsidP="005328C5">
      <w:r>
        <w:t xml:space="preserve">    1. Категория земель - земли _______________________________________</w:t>
      </w:r>
    </w:p>
    <w:p w:rsidR="005328C5" w:rsidRDefault="005328C5" w:rsidP="005328C5">
      <w:r>
        <w:t xml:space="preserve">    2. Кадастровый номер -___________________________________________</w:t>
      </w:r>
    </w:p>
    <w:p w:rsidR="005328C5" w:rsidRDefault="005328C5" w:rsidP="005328C5">
      <w:r>
        <w:t xml:space="preserve">    3. Площадь - ___________ кв. м</w:t>
      </w:r>
    </w:p>
    <w:p w:rsidR="005328C5" w:rsidRDefault="005328C5" w:rsidP="005328C5">
      <w:r>
        <w:t xml:space="preserve">    4. Обременения -</w:t>
      </w:r>
    </w:p>
    <w:p w:rsidR="005328C5" w:rsidRDefault="005328C5" w:rsidP="005328C5">
      <w:r>
        <w:t xml:space="preserve">    Победитель торгов   к  качеству   и  характеристикам  принимаемого   Участка претензий не имеет.</w:t>
      </w:r>
    </w:p>
    <w:p w:rsidR="005328C5" w:rsidRDefault="005328C5" w:rsidP="005328C5">
      <w:r>
        <w:t xml:space="preserve">    Настоящий  акт  приема-передачи  является неотъемлемой частью  договора аренды земельного участка N _______ от «__» _______ 200_ г.</w:t>
      </w:r>
    </w:p>
    <w:p w:rsidR="005328C5" w:rsidRDefault="005328C5" w:rsidP="005328C5"/>
    <w:p w:rsidR="005328C5" w:rsidRDefault="005328C5" w:rsidP="005328C5">
      <w:r>
        <w:lastRenderedPageBreak/>
        <w:t>Арендодатель                                      Арендатор</w:t>
      </w:r>
    </w:p>
    <w:p w:rsidR="005328C5" w:rsidRDefault="005328C5" w:rsidP="005328C5">
      <w:r>
        <w:t>________________                                        ___________ ______________________________________________________________</w:t>
      </w:r>
    </w:p>
    <w:p w:rsidR="005328C5" w:rsidRDefault="005328C5" w:rsidP="005328C5">
      <w:r>
        <w:t xml:space="preserve"> (подпись)                                (подпись)   (наименование организации, Ф.И.О.)</w:t>
      </w:r>
    </w:p>
    <w:p w:rsidR="005328C5" w:rsidRDefault="005328C5" w:rsidP="005328C5">
      <w:r>
        <w:t xml:space="preserve">       </w:t>
      </w:r>
    </w:p>
    <w:p w:rsidR="005328C5" w:rsidRDefault="005328C5" w:rsidP="005328C5">
      <w:r>
        <w:t>«__» ________ 200  г.                                                  «__» ________ 200  г.</w:t>
      </w:r>
    </w:p>
    <w:p w:rsidR="005328C5" w:rsidRDefault="005328C5" w:rsidP="005328C5">
      <w:r>
        <w:t>М.П.</w:t>
      </w:r>
    </w:p>
    <w:p w:rsidR="005328C5" w:rsidRDefault="005328C5" w:rsidP="005328C5"/>
    <w:p w:rsidR="005328C5" w:rsidRDefault="005328C5" w:rsidP="005328C5"/>
    <w:p w:rsidR="005328C5" w:rsidRDefault="005328C5" w:rsidP="005328C5">
      <w:r>
        <w:t xml:space="preserve">Приложение 2 </w:t>
      </w:r>
    </w:p>
    <w:p w:rsidR="005328C5" w:rsidRDefault="005328C5" w:rsidP="005328C5">
      <w:r>
        <w:t>к извещению о</w:t>
      </w:r>
    </w:p>
    <w:p w:rsidR="005328C5" w:rsidRDefault="005328C5" w:rsidP="005328C5">
      <w:r>
        <w:t>проведении торгов</w:t>
      </w:r>
    </w:p>
    <w:p w:rsidR="005328C5" w:rsidRDefault="005328C5" w:rsidP="005328C5"/>
    <w:p w:rsidR="005328C5" w:rsidRDefault="005328C5" w:rsidP="005328C5"/>
    <w:p w:rsidR="005328C5" w:rsidRDefault="005328C5" w:rsidP="005328C5">
      <w:r>
        <w:t>ФОРМА ЗАЯВКИ</w:t>
      </w:r>
    </w:p>
    <w:p w:rsidR="005328C5" w:rsidRDefault="005328C5" w:rsidP="005328C5"/>
    <w:p w:rsidR="005328C5" w:rsidRDefault="005328C5" w:rsidP="005328C5">
      <w:r>
        <w:t>ОРГАНИЗАТОРУ ТОРГОВ</w:t>
      </w:r>
    </w:p>
    <w:p w:rsidR="005328C5" w:rsidRDefault="005328C5" w:rsidP="005328C5">
      <w:r>
        <w:t>ЗАЯВКА НА УЧАСТИЕ В ОТКРЫТОМ АУКЦИОНЕ</w:t>
      </w:r>
    </w:p>
    <w:p w:rsidR="005328C5" w:rsidRDefault="005328C5" w:rsidP="005328C5"/>
    <w:p w:rsidR="005328C5" w:rsidRDefault="005328C5" w:rsidP="005328C5">
      <w:r>
        <w:t xml:space="preserve">                                                                                      «____» _________ 20 г.</w:t>
      </w:r>
    </w:p>
    <w:p w:rsidR="005328C5" w:rsidRDefault="005328C5" w:rsidP="005328C5"/>
    <w:p w:rsidR="005328C5" w:rsidRDefault="005328C5" w:rsidP="005328C5">
      <w:r>
        <w:t>__________________________________________________________________</w:t>
      </w:r>
    </w:p>
    <w:p w:rsidR="005328C5" w:rsidRDefault="005328C5" w:rsidP="005328C5">
      <w:r>
        <w:t xml:space="preserve">            (полное наименование юридического лица или</w:t>
      </w:r>
    </w:p>
    <w:p w:rsidR="005328C5" w:rsidRDefault="005328C5" w:rsidP="005328C5">
      <w:r>
        <w:t>__________________________________________________________________</w:t>
      </w:r>
    </w:p>
    <w:p w:rsidR="005328C5" w:rsidRDefault="005328C5" w:rsidP="005328C5">
      <w:r>
        <w:t xml:space="preserve">                    (фамилия, имя, отчество и паспортные данные физического лица, подающего заявку, учредительные документы – для юридического лица) именуемый далее «Претендент», в лице _____________________________</w:t>
      </w:r>
    </w:p>
    <w:p w:rsidR="005328C5" w:rsidRDefault="005328C5" w:rsidP="005328C5">
      <w:r>
        <w:t>_________________________________________________________________,</w:t>
      </w:r>
    </w:p>
    <w:p w:rsidR="005328C5" w:rsidRDefault="005328C5" w:rsidP="005328C5">
      <w:r>
        <w:t xml:space="preserve">            (фамилия, имя, отчество, должность)</w:t>
      </w:r>
    </w:p>
    <w:p w:rsidR="005328C5" w:rsidRDefault="005328C5" w:rsidP="005328C5">
      <w:r>
        <w:t>действующего на основании _______________________________________,</w:t>
      </w:r>
    </w:p>
    <w:p w:rsidR="005328C5" w:rsidRDefault="005328C5" w:rsidP="005328C5">
      <w:r>
        <w:lastRenderedPageBreak/>
        <w:t>принимая  решение  об  участии  в  аукционе  по продаже земельного участка, обязуюсь:</w:t>
      </w:r>
    </w:p>
    <w:p w:rsidR="005328C5" w:rsidRDefault="005328C5" w:rsidP="005328C5">
      <w:r>
        <w:t>1) соблюдать условия аукциона, содержащиеся в извещении о проведении торгов, опубликованном в газете «Курская правда»  от «____» ___________ 20 г. N ____ , а также порядок проведения открытого аукциона, установленный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 Федерации от 11 ноября 2002 г. N 808;</w:t>
      </w:r>
    </w:p>
    <w:p w:rsidR="005328C5" w:rsidRDefault="005328C5" w:rsidP="005328C5">
      <w:r>
        <w:t>2) в случае признания победителем открытого аукциона заключить соответствующий договор земельного участка не позднее пяти дней со дня подписания протокола о результатах торгов и уплатить сумму средств, указанную в договоре, в срок, определенный договором.</w:t>
      </w:r>
      <w:r>
        <w:cr/>
      </w:r>
    </w:p>
    <w:p w:rsidR="005328C5" w:rsidRDefault="005328C5" w:rsidP="005328C5">
      <w:r>
        <w:t>Со сведениями, изложенными в извещении о проведении торгов, ознакомлен и согласен.</w:t>
      </w:r>
    </w:p>
    <w:p w:rsidR="005328C5" w:rsidRDefault="005328C5" w:rsidP="005328C5">
      <w:r>
        <w:t>Заявка составляется в двух экземплярах, один из которых остается у Организатора торгов, другой - у Претендента.</w:t>
      </w:r>
    </w:p>
    <w:p w:rsidR="005328C5" w:rsidRDefault="005328C5" w:rsidP="005328C5">
      <w:r>
        <w:t>К заявке прилагаются документы в соответствии с перечнем, указанным в извещении о проведении торгов, и опись документов, которая составляется в двух экземплярах.</w:t>
      </w:r>
    </w:p>
    <w:p w:rsidR="005328C5" w:rsidRDefault="005328C5" w:rsidP="005328C5">
      <w:r>
        <w:t>Адрес Претендента:</w:t>
      </w:r>
    </w:p>
    <w:p w:rsidR="005328C5" w:rsidRDefault="005328C5" w:rsidP="005328C5">
      <w:r>
        <w:t>__________________________________________________________________</w:t>
      </w:r>
    </w:p>
    <w:p w:rsidR="005328C5" w:rsidRDefault="005328C5" w:rsidP="005328C5">
      <w:r>
        <w:t>Реквизиты счета для возврата задатка _______________________________________________________________</w:t>
      </w:r>
    </w:p>
    <w:p w:rsidR="005328C5" w:rsidRDefault="005328C5" w:rsidP="005328C5">
      <w:r>
        <w:t>Подпись Претендента (его полномочного представителя)</w:t>
      </w:r>
    </w:p>
    <w:p w:rsidR="005328C5" w:rsidRDefault="005328C5" w:rsidP="005328C5">
      <w:r>
        <w:t>__________________________________________________________________</w:t>
      </w:r>
    </w:p>
    <w:p w:rsidR="005328C5" w:rsidRDefault="005328C5" w:rsidP="005328C5"/>
    <w:p w:rsidR="005328C5" w:rsidRDefault="005328C5" w:rsidP="005328C5">
      <w:r>
        <w:t>«____»______________20 г.                       М.П.</w:t>
      </w:r>
    </w:p>
    <w:p w:rsidR="005328C5" w:rsidRDefault="005328C5" w:rsidP="005328C5">
      <w:r>
        <w:t>Заявка принята Организатором торгов:</w:t>
      </w:r>
    </w:p>
    <w:p w:rsidR="005328C5" w:rsidRDefault="005328C5" w:rsidP="005328C5">
      <w:r>
        <w:t>_____ час. ____ мин. «____» ___________ 20 г. за N _____________</w:t>
      </w:r>
    </w:p>
    <w:p w:rsidR="005328C5" w:rsidRDefault="005328C5" w:rsidP="005328C5"/>
    <w:p w:rsidR="005328C5" w:rsidRDefault="005328C5" w:rsidP="005328C5">
      <w:r>
        <w:t xml:space="preserve">Подпись уполномоченного лица Организатора торгов </w:t>
      </w:r>
    </w:p>
    <w:p w:rsidR="005328C5" w:rsidRDefault="005328C5" w:rsidP="005328C5"/>
    <w:p w:rsidR="005328C5" w:rsidRDefault="005328C5" w:rsidP="005328C5">
      <w:r>
        <w:t>Нескородева  Г.В.    ____________________________</w:t>
      </w:r>
    </w:p>
    <w:p w:rsidR="005328C5" w:rsidRDefault="005328C5" w:rsidP="005328C5"/>
    <w:p w:rsidR="005328C5" w:rsidRDefault="005328C5" w:rsidP="005328C5">
      <w:r>
        <w:t>Шатохина Л.А.         ____________________________</w:t>
      </w:r>
    </w:p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>
      <w:r>
        <w:t xml:space="preserve">                                     ДОГОВОР О ЗАДАТКЕ N __</w:t>
      </w:r>
    </w:p>
    <w:p w:rsidR="005328C5" w:rsidRDefault="005328C5" w:rsidP="005328C5"/>
    <w:p w:rsidR="005328C5" w:rsidRDefault="005328C5" w:rsidP="005328C5">
      <w:r>
        <w:t>г. Курск                                                                             «__» ________ 20 г.</w:t>
      </w:r>
    </w:p>
    <w:p w:rsidR="005328C5" w:rsidRDefault="005328C5" w:rsidP="005328C5"/>
    <w:p w:rsidR="005328C5" w:rsidRDefault="005328C5" w:rsidP="005328C5">
      <w:r>
        <w:t xml:space="preserve">    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 Шатохиной Л.А., действующего на основании Устава муниципального района «Курский район» Курской области,   именуемый  в  дальнейшем «Организатор торгов», с одной стороны, и___________________________________________________, именуемый в дальнейшем «Претендент», в лице ___________________________, действующего на основании ____________________________________, с другой стороны, заключили настоящий договор о нижеследующем:</w:t>
      </w:r>
    </w:p>
    <w:p w:rsidR="005328C5" w:rsidRDefault="005328C5" w:rsidP="005328C5"/>
    <w:p w:rsidR="005328C5" w:rsidRDefault="005328C5" w:rsidP="005328C5">
      <w:r>
        <w:t xml:space="preserve">                           1. Предмет договора</w:t>
      </w:r>
    </w:p>
    <w:p w:rsidR="005328C5" w:rsidRDefault="005328C5" w:rsidP="005328C5"/>
    <w:p w:rsidR="005328C5" w:rsidRDefault="005328C5" w:rsidP="005328C5">
      <w:r>
        <w:t xml:space="preserve">    1.1. В  соответствии  с  условиями  настоящего договора  Претендент для</w:t>
      </w:r>
    </w:p>
    <w:p w:rsidR="005328C5" w:rsidRDefault="005328C5" w:rsidP="005328C5">
      <w:r>
        <w:t>участия в торгах в форме аукцион, открытый по составу участников и  открытый по форме подачи предложений по цене объекта  муниципальной собственности Курского района,  проводимых «__» _________ 20  г. в __ час __ мин по адресу: г. Курск, ул. Белинского, 21 каб. 214,</w:t>
      </w:r>
    </w:p>
    <w:p w:rsidR="005328C5" w:rsidRDefault="005328C5" w:rsidP="005328C5">
      <w:r>
        <w:t>перечисляет денежные средства в размере _____________ (_________________________________________________________________)</w:t>
      </w:r>
    </w:p>
    <w:p w:rsidR="005328C5" w:rsidRDefault="005328C5" w:rsidP="005328C5">
      <w:r>
        <w:t>на счет: Администрация Курского района Курской области ИНН 4611008057 КПП 461101001 р/с 40302810838073000017 в ГРКЦ ГУ Банка России по Курской области  БИК 043807001.</w:t>
      </w:r>
    </w:p>
    <w:p w:rsidR="005328C5" w:rsidRDefault="005328C5" w:rsidP="005328C5">
      <w:r>
        <w:t xml:space="preserve">    1.2. Задаток  вносится  Претендентом  в  счет   обеспечения  исполнения обязательств по заключенному соответствующему договору.</w:t>
      </w:r>
    </w:p>
    <w:p w:rsidR="005328C5" w:rsidRDefault="005328C5" w:rsidP="005328C5"/>
    <w:p w:rsidR="005328C5" w:rsidRDefault="005328C5" w:rsidP="005328C5">
      <w:r>
        <w:lastRenderedPageBreak/>
        <w:t>2. Порядок внесения задатка</w:t>
      </w:r>
    </w:p>
    <w:p w:rsidR="005328C5" w:rsidRDefault="005328C5" w:rsidP="005328C5"/>
    <w:p w:rsidR="005328C5" w:rsidRDefault="005328C5" w:rsidP="005328C5">
      <w:r>
        <w:t>2.1. Задаток должен быть внесен Претендентом на указанный в п. 1.1 настоящего договора счет не позднее даты окончания приема заявок, указанной в извещении о проведении торгов, а именно «  »_____20 г., и считается внесенным с даты поступления всей суммы задатка на указанный счет.</w:t>
      </w:r>
    </w:p>
    <w:p w:rsidR="005328C5" w:rsidRDefault="005328C5" w:rsidP="005328C5">
      <w: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на торгах не допускается.</w:t>
      </w:r>
    </w:p>
    <w:p w:rsidR="005328C5" w:rsidRDefault="005328C5" w:rsidP="005328C5">
      <w: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представлена Организатором торгов в комиссию по проведению торгов до начала проведения итогов, приема и регистрации заявок.</w:t>
      </w:r>
    </w:p>
    <w:p w:rsidR="005328C5" w:rsidRDefault="005328C5" w:rsidP="005328C5">
      <w:r>
        <w:t>2.2. Организатор торгов не вправе распоряжаться денежными средствами, поступившими на его счет в качестве задатка.</w:t>
      </w:r>
    </w:p>
    <w:p w:rsidR="005328C5" w:rsidRDefault="005328C5" w:rsidP="005328C5">
      <w:r>
        <w:t>2.3. На денежные средства, перечисленные в соответствии с настоящим договором, проценты не начисляются.</w:t>
      </w:r>
    </w:p>
    <w:p w:rsidR="005328C5" w:rsidRDefault="005328C5" w:rsidP="005328C5"/>
    <w:p w:rsidR="005328C5" w:rsidRDefault="005328C5" w:rsidP="005328C5">
      <w:r>
        <w:t>3. Порядок возврата и удержания задатка</w:t>
      </w:r>
    </w:p>
    <w:p w:rsidR="005328C5" w:rsidRDefault="005328C5" w:rsidP="005328C5"/>
    <w:p w:rsidR="005328C5" w:rsidRDefault="005328C5" w:rsidP="005328C5">
      <w:r>
        <w:t>3.1. Задаток возвращается в случаях и в сроки, которые установлены пунктами 3.2 - 3.7 настоящего договора, путем перечисления суммы внесенного задатка на указанный Претендентом счет в настоящем договоре.</w:t>
      </w:r>
    </w:p>
    <w:p w:rsidR="005328C5" w:rsidRDefault="005328C5" w:rsidP="005328C5">
      <w: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328C5" w:rsidRDefault="005328C5" w:rsidP="005328C5">
      <w:r>
        <w:t>3.2. В случае если Претендент не будет допущен к участию на торгах, Организатор торгов обязуется возвратить сумму внесенного Заявителем задатка в течение 5 (пяти) банковских дней с даты оформления комиссией по проведению торгов протокола о признании претендентов участниками торгов.</w:t>
      </w:r>
    </w:p>
    <w:p w:rsidR="005328C5" w:rsidRDefault="005328C5" w:rsidP="005328C5">
      <w:r>
        <w:t>3.3. В случае если Претендент участвовал на торгах, но не выиграл их, Организатор торгов обязуется возвратить сумму внесенного Заявителем задатка в течение 5 (пяти) банковских дней со дня подписания Протокола о результатах торгов.</w:t>
      </w:r>
    </w:p>
    <w:p w:rsidR="005328C5" w:rsidRDefault="005328C5" w:rsidP="005328C5">
      <w:r>
        <w:t>3.4. В случае отзыва Претендентом заявки на участие на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банковских дней со дня регистрации отзыва заявки в журнал приема заявок.</w:t>
      </w:r>
    </w:p>
    <w:p w:rsidR="005328C5" w:rsidRDefault="005328C5" w:rsidP="005328C5">
      <w:r>
        <w:lastRenderedPageBreak/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принятия комиссией по проведению торгов решения об объявлении торгов несостоявшимися.</w:t>
      </w:r>
    </w:p>
    <w:p w:rsidR="005328C5" w:rsidRDefault="005328C5" w:rsidP="005328C5">
      <w:r>
        <w:t>3.6. В случае если Претендент выиграл торги, Организатор торгов обязуется возвратить сумму внесенного Заявителем задатка в течение 5 (пяти) банковских дней со дня заключения договора аренды.</w:t>
      </w:r>
    </w:p>
    <w:p w:rsidR="005328C5" w:rsidRDefault="005328C5" w:rsidP="005328C5">
      <w:r>
        <w:t>3.7. В случае отмены торгов по передачи объекта муниципальной собственности Курского района Организатор торгов возвращает сумму внесенного Претендентом задатка в течение 5 (пяти) банковских дней со дня принятия комиссией по проведению торгов решения об отмене торгов.</w:t>
      </w:r>
    </w:p>
    <w:p w:rsidR="005328C5" w:rsidRDefault="005328C5" w:rsidP="005328C5">
      <w:r>
        <w:t>3.8. Внесенный задаток не возвращается в случае, если Претендент, признанный победителем торгов, уклонится от подписания Протокола о результатах торгов или соответствующего договора в установленный срок.</w:t>
      </w:r>
    </w:p>
    <w:p w:rsidR="005328C5" w:rsidRDefault="005328C5" w:rsidP="005328C5"/>
    <w:p w:rsidR="005328C5" w:rsidRDefault="005328C5" w:rsidP="005328C5">
      <w:r>
        <w:t>4. Срок действия настоящего договора</w:t>
      </w:r>
    </w:p>
    <w:p w:rsidR="005328C5" w:rsidRDefault="005328C5" w:rsidP="005328C5"/>
    <w:p w:rsidR="005328C5" w:rsidRDefault="005328C5" w:rsidP="005328C5">
      <w: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328C5" w:rsidRDefault="005328C5" w:rsidP="005328C5">
      <w:r>
        <w:t>4.2. Все возможные споры и разногласия, связанные с исполнением настоящего договора, будут разрешаться Сторонами настоящего договора путем переговоров. В случае невозможности разрешения споров и разногласий путем переговоров они подлежат рассмотрению в судебном порядке.</w:t>
      </w:r>
    </w:p>
    <w:p w:rsidR="005328C5" w:rsidRDefault="005328C5" w:rsidP="005328C5">
      <w: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5328C5" w:rsidRDefault="005328C5" w:rsidP="005328C5"/>
    <w:p w:rsidR="005328C5" w:rsidRDefault="005328C5" w:rsidP="005328C5">
      <w:r>
        <w:t>5. Место нахождения и банковские реквизиты Сторон</w:t>
      </w:r>
    </w:p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>
      <w:r>
        <w:t xml:space="preserve">    Организатор торгов:                                                                Претендент:</w:t>
      </w:r>
    </w:p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>
      <w:r>
        <w:t xml:space="preserve">Приложение 4 </w:t>
      </w:r>
    </w:p>
    <w:p w:rsidR="005328C5" w:rsidRDefault="005328C5" w:rsidP="005328C5">
      <w:r>
        <w:lastRenderedPageBreak/>
        <w:t>к извещению о</w:t>
      </w:r>
    </w:p>
    <w:p w:rsidR="005328C5" w:rsidRDefault="005328C5" w:rsidP="005328C5">
      <w:r>
        <w:t>проведении торгов</w:t>
      </w:r>
    </w:p>
    <w:p w:rsidR="005328C5" w:rsidRDefault="005328C5" w:rsidP="005328C5">
      <w:r>
        <w:t>ДОГОВОР N ______</w:t>
      </w:r>
    </w:p>
    <w:p w:rsidR="005328C5" w:rsidRDefault="005328C5" w:rsidP="005328C5">
      <w:r>
        <w:t>АРЕНДЫ ЗЕМЕЛЬНОГО УЧАСТКА</w:t>
      </w:r>
    </w:p>
    <w:p w:rsidR="005328C5" w:rsidRDefault="005328C5" w:rsidP="005328C5"/>
    <w:p w:rsidR="005328C5" w:rsidRDefault="005328C5" w:rsidP="005328C5">
      <w:r>
        <w:t>г. Курск                                                                               «__» _______ 20 года</w:t>
      </w:r>
    </w:p>
    <w:p w:rsidR="005328C5" w:rsidRDefault="005328C5" w:rsidP="005328C5"/>
    <w:p w:rsidR="005328C5" w:rsidRDefault="005328C5" w:rsidP="005328C5">
      <w:r>
        <w:t>Настоящий договор аренды земельного участка, именуемый в дальнейшем «Договор», составлен в соответствии с Земельным кодексом Российской Федерации, постановлением Правительства Российской Федерации от 11.11.2002 N 808 «Об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участков», постановлением Главы Курского района от __________«О проведении торгов по продаже права на заключение договора аренды земельного участка» и на основании протокола о результатах торгов (аукциона) от _______ N _______.</w:t>
      </w:r>
    </w:p>
    <w:p w:rsidR="005328C5" w:rsidRDefault="005328C5" w:rsidP="005328C5">
      <w:r>
        <w:t xml:space="preserve">    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 Шатохиной Л.А., действующего на основании Устава муниципального района «Курский район» Курской области, постановления Главы Курского района от 09.07.2009 г. № 614 «Об утверждении форм договора аренды, договора безвозмездного срочного пользования, договора купли –продажи земельного участка в Курском районе Курской области, соглашения о внесении изменений в договор аренды, соглашения о расторжении договора аренды, уведомления об изменении размера арендной платы»,   именуемый  в  дальнейшем «Арендодатель», с одной стороны, и___________________________________________________, именуемый в дальнейшем «Арендатор», в лице ___________________________, действующего на основании ____________________________________, с другой стороны, именуемые в дальнейшем «Стороны», заключили настоящий Договор о нижеследующее.</w:t>
      </w:r>
    </w:p>
    <w:p w:rsidR="005328C5" w:rsidRDefault="005328C5" w:rsidP="005328C5"/>
    <w:p w:rsidR="005328C5" w:rsidRDefault="005328C5" w:rsidP="005328C5">
      <w:r>
        <w:t>Статья 1. Предмет Договора</w:t>
      </w:r>
    </w:p>
    <w:p w:rsidR="005328C5" w:rsidRDefault="005328C5" w:rsidP="005328C5"/>
    <w:p w:rsidR="005328C5" w:rsidRDefault="005328C5" w:rsidP="005328C5">
      <w:r>
        <w:t>1.1. Арендодатель передает, а Арендатор принимает в аренду незастроенный земельный участок, именуемый в дальнейшем «Земельный участок», с кадастровым номером              общей площадью _______ квадратных метров, расположенный _____________, категория земель - ________, разрешенное использование - ______________, обременения, ограничения __________________ в границах кадастрового плана земельного участка (приложение N 1 к настоящему Договору).</w:t>
      </w:r>
    </w:p>
    <w:p w:rsidR="005328C5" w:rsidRDefault="005328C5" w:rsidP="005328C5"/>
    <w:p w:rsidR="005328C5" w:rsidRDefault="005328C5" w:rsidP="005328C5">
      <w:r>
        <w:t>Статья 2. Цена Договора и порядок расчетов</w:t>
      </w:r>
    </w:p>
    <w:p w:rsidR="005328C5" w:rsidRDefault="005328C5" w:rsidP="005328C5"/>
    <w:p w:rsidR="005328C5" w:rsidRDefault="005328C5" w:rsidP="005328C5">
      <w:r>
        <w:t>2.1. Цена Земельного участка устанавливается в размере, предложенном победителем торгов, в соответствии с протоколом о результатах аукциона и составляет _________ (__________) рублей.</w:t>
      </w:r>
    </w:p>
    <w:p w:rsidR="005328C5" w:rsidRDefault="005328C5" w:rsidP="005328C5">
      <w:r>
        <w:t>2.2. В цену Земельного участка включена сумма задатка, внесенная Арендатором Арендодателю  в соответствии с договором о задатке.</w:t>
      </w:r>
    </w:p>
    <w:p w:rsidR="005328C5" w:rsidRDefault="005328C5" w:rsidP="005328C5">
      <w:r>
        <w:t>2.3. Оплата цены Земельного участка осуществляется путем перечисления Арендатором цены Земельного участка, указанной в пункте 2.1 настоящего Договора, единовременно, за вычетом суммы задатка в размере ______________ (______________) рублей на расчетный счет на расчетный счет: Администрация Курского района Курской области ИНН 4611008057 КПП 461101001 р/с 40302810838073000017 в ГРКЦ ГУ Банка России по Курской области  БИК 043807001.</w:t>
      </w:r>
    </w:p>
    <w:p w:rsidR="005328C5" w:rsidRDefault="005328C5" w:rsidP="005328C5">
      <w:r>
        <w:t>Датой оплаты цены Земельного участка считается дата поступления денежных средств в размере и порядке, указанных в настоящем пункте.</w:t>
      </w:r>
    </w:p>
    <w:p w:rsidR="005328C5" w:rsidRDefault="005328C5" w:rsidP="005328C5">
      <w:r>
        <w:t>2.4. Срок оплаты Арендатором цены Земельного участка - 30  календарных дней со дня подписания Сторонами настоящего Договора.</w:t>
      </w:r>
    </w:p>
    <w:p w:rsidR="005328C5" w:rsidRDefault="005328C5" w:rsidP="005328C5">
      <w:r>
        <w:t xml:space="preserve">  </w:t>
      </w:r>
    </w:p>
    <w:p w:rsidR="005328C5" w:rsidRDefault="005328C5" w:rsidP="005328C5">
      <w:r>
        <w:t xml:space="preserve"> </w:t>
      </w:r>
      <w:r>
        <w:tab/>
        <w:t>Статья 3. Срок аренды</w:t>
      </w:r>
    </w:p>
    <w:p w:rsidR="005328C5" w:rsidRDefault="005328C5" w:rsidP="005328C5"/>
    <w:p w:rsidR="005328C5" w:rsidRDefault="005328C5" w:rsidP="005328C5">
      <w:r>
        <w:t xml:space="preserve">    3.1. Срок аренды устанавливается с ________ 20_ г. по ________ 20  г.</w:t>
      </w:r>
    </w:p>
    <w:p w:rsidR="005328C5" w:rsidRDefault="005328C5" w:rsidP="005328C5">
      <w:r>
        <w:t xml:space="preserve">    3.2. Арендатор   вправе  отказаться  от  настоящего  Договора, предупредив  за  месяц  Арендодателя,  при  этом  уплаченная  вперед арендная плата Арендатору не возвращается.</w:t>
      </w:r>
    </w:p>
    <w:p w:rsidR="005328C5" w:rsidRDefault="005328C5" w:rsidP="005328C5">
      <w:r>
        <w:t xml:space="preserve">  </w:t>
      </w:r>
    </w:p>
    <w:p w:rsidR="005328C5" w:rsidRDefault="005328C5" w:rsidP="005328C5"/>
    <w:p w:rsidR="005328C5" w:rsidRDefault="005328C5" w:rsidP="005328C5">
      <w:r>
        <w:t>4. Размер и условия внесения арендной платы</w:t>
      </w:r>
    </w:p>
    <w:p w:rsidR="005328C5" w:rsidRDefault="005328C5" w:rsidP="005328C5"/>
    <w:p w:rsidR="005328C5" w:rsidRDefault="005328C5" w:rsidP="005328C5">
      <w:r>
        <w:t xml:space="preserve">  </w:t>
      </w:r>
      <w:r>
        <w:tab/>
        <w:t xml:space="preserve"> 4.1. Размер арендной платы за Земельный участок составляет ______________________, согласно приложения № 1 к Договору, являющегося неотъемлемой частью настоящего Договора.</w:t>
      </w:r>
    </w:p>
    <w:p w:rsidR="005328C5" w:rsidRDefault="005328C5" w:rsidP="005328C5">
      <w:r>
        <w:t>4.2. Арендная плата вносится Арендатором в виде периодических платежей в течение года равными долями не позднее 10 марта, 10 июня, 10 сентября, 10 декабря, путем перечисления на расчетный счет по следующим реквизитам:_______________________________</w:t>
      </w:r>
    </w:p>
    <w:p w:rsidR="005328C5" w:rsidRDefault="005328C5" w:rsidP="005328C5">
      <w:r>
        <w:t>Арендная плата начисляется с______________.</w:t>
      </w:r>
    </w:p>
    <w:p w:rsidR="005328C5" w:rsidRDefault="005328C5" w:rsidP="005328C5">
      <w:r>
        <w:t>4.3. При перечислении денежных средств в оплату арендной платы Арендатор обязан указывать в платежном документе наименование плательщика, все банковские реквизиты, определенные в пункте 4.2 Договора, а также точное назначение платежа, номер и дату Договора, период, за который осуществляется оплата.</w:t>
      </w:r>
    </w:p>
    <w:p w:rsidR="005328C5" w:rsidRDefault="005328C5" w:rsidP="005328C5">
      <w:r>
        <w:lastRenderedPageBreak/>
        <w:t>Подтверждением исполнения обязательства Арендатора по внесению арендной платы является платежный документ с отметкой банка (платежное поручение или квитанция об оплате), который необходимо предоставить в Администрацию Курского района в течение 10 дней со дня оплаты.</w:t>
      </w:r>
    </w:p>
    <w:p w:rsidR="005328C5" w:rsidRDefault="005328C5" w:rsidP="005328C5">
      <w:r>
        <w:t xml:space="preserve">Размер арендной платы может быть изменен Арендодателем в одностороннем порядке в случае внесения изменений в законодательство Российской Федерации, Курской области и нормативно-правовые акты органов местного самоуправления Курского района, регулирующие порядок определения размера арендной платы за земельные участки. Перерасчет производится с момента вступления в законную силу соответствующих изменений без оформления дополнительных соглашений, но не более одного раза в год. </w:t>
      </w:r>
    </w:p>
    <w:p w:rsidR="005328C5" w:rsidRDefault="005328C5" w:rsidP="005328C5">
      <w:r>
        <w:t>Арендатор вправе самостоятельно производить перерасчет арендных платежей либо обратиться к Арендодателю с заявлением о перерасчете арендной платы в 3-месячный срок.</w:t>
      </w:r>
    </w:p>
    <w:p w:rsidR="005328C5" w:rsidRDefault="005328C5" w:rsidP="005328C5">
      <w:r>
        <w:t>Арендодатель вправе самостоятельно производить доначисление арендных платежей в целях сверки расчета арендных платежей и направлять приложение к настоящему Договору с изменением расчета арендной платы в адрес Арендатора с уведомлением.</w:t>
      </w:r>
    </w:p>
    <w:p w:rsidR="005328C5" w:rsidRDefault="005328C5" w:rsidP="005328C5">
      <w:r>
        <w:t xml:space="preserve"> В случае непринятия Арендатором изменения размера арендной платы Договор подлежит расторжению по соглашению Сторон или в судебном порядке. В данном случае расторжение Договора не освобождает Арендатора от внесения арендной платы в соответствии с новым размером арендной платы за весь период использования Земельного участка.</w:t>
      </w:r>
    </w:p>
    <w:p w:rsidR="005328C5" w:rsidRDefault="005328C5" w:rsidP="005328C5">
      <w:r>
        <w:t xml:space="preserve"> В случае передачи Земельного участка в субаренду размер арендной платы в пределах срока договора субаренды не может быть ниже размера арендной платы по настоящему Договору.</w:t>
      </w:r>
    </w:p>
    <w:p w:rsidR="005328C5" w:rsidRDefault="005328C5" w:rsidP="005328C5"/>
    <w:p w:rsidR="005328C5" w:rsidRDefault="005328C5" w:rsidP="005328C5"/>
    <w:p w:rsidR="005328C5" w:rsidRDefault="005328C5" w:rsidP="005328C5">
      <w:r>
        <w:t>5. Права и обязанности Сторон</w:t>
      </w:r>
    </w:p>
    <w:p w:rsidR="005328C5" w:rsidRDefault="005328C5" w:rsidP="005328C5"/>
    <w:p w:rsidR="005328C5" w:rsidRDefault="005328C5" w:rsidP="005328C5">
      <w:r>
        <w:t>5.1. Арендодатель имеет право:</w:t>
      </w:r>
    </w:p>
    <w:p w:rsidR="005328C5" w:rsidRDefault="005328C5" w:rsidP="005328C5">
      <w:r>
        <w:t>5.1.1. Требовать от Арендатора устранения выявленных Арендодателем нарушений условий Договора.</w:t>
      </w:r>
    </w:p>
    <w:p w:rsidR="005328C5" w:rsidRDefault="005328C5" w:rsidP="005328C5">
      <w:r>
        <w:t>5.1.2.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в случае невыполнения условий, предусмотренных п. 5.4.7 настоящего Договора, и нарушения других условий Договора.</w:t>
      </w:r>
    </w:p>
    <w:p w:rsidR="005328C5" w:rsidRDefault="005328C5" w:rsidP="005328C5">
      <w:r>
        <w:t>5.1.3. На беспрепятственный доступ на территорию арендуемого Участка с целью его осмотра на предмет соблюдения условий Договора, в том числе для проведения муниципального земельного контроля в соответствии со ст. 72 Земельного кодекса РФ.</w:t>
      </w:r>
    </w:p>
    <w:p w:rsidR="005328C5" w:rsidRDefault="005328C5" w:rsidP="005328C5">
      <w:r>
        <w:t>5.1.4.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328C5" w:rsidRDefault="005328C5" w:rsidP="005328C5">
      <w:r>
        <w:lastRenderedPageBreak/>
        <w:t>5.1.5. Вносить в Договор необходимые изменения и уточнения в случае изменения действующего законодательства.</w:t>
      </w:r>
    </w:p>
    <w:p w:rsidR="005328C5" w:rsidRDefault="005328C5" w:rsidP="005328C5">
      <w:r>
        <w:t>5.2. Арендодатель обязан:</w:t>
      </w:r>
    </w:p>
    <w:p w:rsidR="005328C5" w:rsidRDefault="005328C5" w:rsidP="005328C5">
      <w:r>
        <w:t>5.2.1. Выполнять в полном объеме все условия Договора.</w:t>
      </w:r>
    </w:p>
    <w:p w:rsidR="005328C5" w:rsidRDefault="005328C5" w:rsidP="005328C5">
      <w:r>
        <w:t>5.2.2. Передать Арендатору Участок по акту приема-передачи в течение 3 дней с момента подписания Договора.</w:t>
      </w:r>
    </w:p>
    <w:p w:rsidR="005328C5" w:rsidRDefault="005328C5" w:rsidP="005328C5">
      <w:r>
        <w:t>5.2.3. Производить перерасчет арендной платы.</w:t>
      </w:r>
    </w:p>
    <w:p w:rsidR="005328C5" w:rsidRDefault="005328C5" w:rsidP="005328C5">
      <w:r>
        <w:t>5.2.4.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5328C5" w:rsidRDefault="005328C5" w:rsidP="005328C5">
      <w:r>
        <w:t>5.3. Арендатор имеет право:</w:t>
      </w:r>
    </w:p>
    <w:p w:rsidR="005328C5" w:rsidRDefault="005328C5" w:rsidP="005328C5">
      <w:r>
        <w:t>5.3.1. Использовать Участок на условиях, установленных Договором.</w:t>
      </w:r>
    </w:p>
    <w:p w:rsidR="005328C5" w:rsidRDefault="005328C5" w:rsidP="005328C5">
      <w:r>
        <w:t xml:space="preserve">5.3.2.По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 </w:t>
      </w:r>
    </w:p>
    <w:p w:rsidR="005328C5" w:rsidRDefault="005328C5" w:rsidP="005328C5">
      <w:r>
        <w:t>5.4. Арендатор обязан:</w:t>
      </w:r>
    </w:p>
    <w:p w:rsidR="005328C5" w:rsidRDefault="005328C5" w:rsidP="005328C5">
      <w:r>
        <w:t>5.4.1. Выполнять в полном объеме все условия Договора.</w:t>
      </w:r>
    </w:p>
    <w:p w:rsidR="005328C5" w:rsidRDefault="005328C5" w:rsidP="005328C5">
      <w:r>
        <w:t>5.4.2. Использовать Земельный участок в соответствии с целевым назначением и разрешенным использованием.</w:t>
      </w:r>
    </w:p>
    <w:p w:rsidR="005328C5" w:rsidRDefault="005328C5" w:rsidP="005328C5">
      <w:r>
        <w:t>5.4.3. Уплачивать в размере и на условиях, установленных Договором, арендную плату.</w:t>
      </w:r>
    </w:p>
    <w:p w:rsidR="005328C5" w:rsidRDefault="005328C5" w:rsidP="005328C5">
      <w:r>
        <w:t>5.4.4.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5328C5" w:rsidRDefault="005328C5" w:rsidP="005328C5">
      <w:r>
        <w:t>5.4.5. Не допускать действий, приводящих к ухудшению экологической обстановки на Участке и прилегающих к нему территориях, выполнять работы по благоустройству территории, а также проводить мероприятия по охране земель в соответствии с главой II Земельного кодекса РФ.</w:t>
      </w:r>
    </w:p>
    <w:p w:rsidR="005328C5" w:rsidRDefault="005328C5" w:rsidP="005328C5">
      <w:r>
        <w:t>5.4.6. Письменно в десятидневный срок уведомить Арендодателя об изменении своих реквизитов.</w:t>
      </w:r>
    </w:p>
    <w:p w:rsidR="005328C5" w:rsidRDefault="005328C5" w:rsidP="005328C5">
      <w:r>
        <w:t>5.4.7.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5328C5" w:rsidRDefault="005328C5" w:rsidP="005328C5"/>
    <w:p w:rsidR="005328C5" w:rsidRDefault="005328C5" w:rsidP="005328C5">
      <w:r>
        <w:t>6. Ответственность Сторон</w:t>
      </w:r>
    </w:p>
    <w:p w:rsidR="005328C5" w:rsidRDefault="005328C5" w:rsidP="005328C5"/>
    <w:p w:rsidR="005328C5" w:rsidRDefault="005328C5" w:rsidP="005328C5">
      <w: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5328C5" w:rsidRDefault="005328C5" w:rsidP="005328C5">
      <w:r>
        <w:lastRenderedPageBreak/>
        <w:t>6.2. За нарушение срока внесения арендной платы по Договору Арендатор выплачивает Арендодателю пеню из расчета 1/300 ставки рефинансирования от размера невнесенной арендной платы за каждый календарный день просрочки. Пени перечисляются по реквизитам, предусмотренным п. 2.3 Договора.</w:t>
      </w:r>
    </w:p>
    <w:p w:rsidR="005328C5" w:rsidRDefault="005328C5" w:rsidP="005328C5">
      <w: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328C5" w:rsidRDefault="005328C5" w:rsidP="005328C5"/>
    <w:p w:rsidR="005328C5" w:rsidRDefault="005328C5" w:rsidP="005328C5">
      <w:r>
        <w:t>7. Изменение, расторжение и прекращение Договора</w:t>
      </w:r>
    </w:p>
    <w:p w:rsidR="005328C5" w:rsidRDefault="005328C5" w:rsidP="005328C5"/>
    <w:p w:rsidR="005328C5" w:rsidRDefault="005328C5" w:rsidP="005328C5">
      <w:r>
        <w:t>7.1.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указанных в п. 5.1.2.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договора.</w:t>
      </w:r>
    </w:p>
    <w:p w:rsidR="005328C5" w:rsidRDefault="005328C5" w:rsidP="005328C5">
      <w:r>
        <w:t>При намерении расторгнуть Договор аренды Сторона уведомляет об этом письменно за 1 месяц до предполагаемой даты расторжения.</w:t>
      </w:r>
    </w:p>
    <w:p w:rsidR="005328C5" w:rsidRDefault="005328C5" w:rsidP="005328C5">
      <w:r>
        <w:t>7.2. При прекращении Договора Арендатор обязан вернуть Арендодателю Участок в надлежащем состоянии по акту приема-передачи в 3-дневный срок со дня его подписания.</w:t>
      </w:r>
    </w:p>
    <w:p w:rsidR="005328C5" w:rsidRDefault="005328C5" w:rsidP="005328C5"/>
    <w:p w:rsidR="005328C5" w:rsidRDefault="005328C5" w:rsidP="005328C5">
      <w:r>
        <w:t>8. Рассмотрение и урегулирование споров</w:t>
      </w:r>
    </w:p>
    <w:p w:rsidR="005328C5" w:rsidRDefault="005328C5" w:rsidP="005328C5"/>
    <w:p w:rsidR="005328C5" w:rsidRDefault="005328C5" w:rsidP="005328C5">
      <w: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328C5" w:rsidRDefault="005328C5" w:rsidP="005328C5"/>
    <w:p w:rsidR="005328C5" w:rsidRDefault="005328C5" w:rsidP="005328C5">
      <w:r>
        <w:t>9. Особые условия Договора</w:t>
      </w:r>
    </w:p>
    <w:p w:rsidR="005328C5" w:rsidRDefault="005328C5" w:rsidP="005328C5"/>
    <w:p w:rsidR="005328C5" w:rsidRDefault="005328C5" w:rsidP="005328C5">
      <w:r>
        <w:t>9.1.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5328C5" w:rsidRDefault="005328C5" w:rsidP="005328C5"/>
    <w:p w:rsidR="005328C5" w:rsidRDefault="005328C5" w:rsidP="005328C5">
      <w:r>
        <w:t>10. Реквизиты и подписи Сторон</w:t>
      </w:r>
    </w:p>
    <w:p w:rsidR="005328C5" w:rsidRDefault="005328C5" w:rsidP="005328C5"/>
    <w:p w:rsidR="005328C5" w:rsidRDefault="005328C5" w:rsidP="005328C5">
      <w:r>
        <w:t>М.П. АРЕНДОДАТЕЛЬ                                                 М.П. АРЕНДАТОР</w:t>
      </w:r>
    </w:p>
    <w:p w:rsidR="005328C5" w:rsidRDefault="005328C5" w:rsidP="005328C5">
      <w:r>
        <w:t>________________                                                                     ___________ ______________________________________________________________</w:t>
      </w:r>
    </w:p>
    <w:p w:rsidR="005328C5" w:rsidRDefault="005328C5" w:rsidP="005328C5">
      <w:r>
        <w:lastRenderedPageBreak/>
        <w:t xml:space="preserve"> (подпись)                                (подпись)   (наименование организации, Ф.И.О.)</w:t>
      </w:r>
    </w:p>
    <w:p w:rsidR="005328C5" w:rsidRDefault="005328C5" w:rsidP="005328C5">
      <w:r>
        <w:t xml:space="preserve">       ______________________________________________</w:t>
      </w:r>
    </w:p>
    <w:p w:rsidR="005328C5" w:rsidRDefault="005328C5" w:rsidP="005328C5"/>
    <w:p w:rsidR="005328C5" w:rsidRDefault="005328C5" w:rsidP="005328C5">
      <w:r>
        <w:t xml:space="preserve">       ______________________________________________</w:t>
      </w:r>
    </w:p>
    <w:p w:rsidR="005328C5" w:rsidRDefault="005328C5" w:rsidP="005328C5"/>
    <w:p w:rsidR="005328C5" w:rsidRDefault="005328C5" w:rsidP="005328C5">
      <w:r>
        <w:t>«__» ________ 200  г.                                                       «__» ________ 200  г.</w:t>
      </w:r>
    </w:p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/>
    <w:p w:rsidR="005328C5" w:rsidRDefault="005328C5" w:rsidP="005328C5">
      <w:r>
        <w:t xml:space="preserve">Приложение  </w:t>
      </w:r>
    </w:p>
    <w:p w:rsidR="005328C5" w:rsidRDefault="005328C5" w:rsidP="005328C5">
      <w:r>
        <w:t>к Договору N _____ аренды</w:t>
      </w:r>
    </w:p>
    <w:p w:rsidR="005328C5" w:rsidRDefault="005328C5" w:rsidP="005328C5">
      <w:r>
        <w:t>земельного участка</w:t>
      </w:r>
    </w:p>
    <w:p w:rsidR="005328C5" w:rsidRDefault="005328C5" w:rsidP="005328C5">
      <w:r>
        <w:t>от «__» ________ 200  г.</w:t>
      </w:r>
    </w:p>
    <w:p w:rsidR="005328C5" w:rsidRDefault="005328C5" w:rsidP="005328C5">
      <w:r>
        <w:t>АКТ</w:t>
      </w:r>
    </w:p>
    <w:p w:rsidR="005328C5" w:rsidRDefault="005328C5" w:rsidP="005328C5">
      <w:r>
        <w:t>приема-передачи</w:t>
      </w:r>
    </w:p>
    <w:p w:rsidR="005328C5" w:rsidRDefault="005328C5" w:rsidP="005328C5"/>
    <w:p w:rsidR="005328C5" w:rsidRDefault="005328C5" w:rsidP="005328C5">
      <w:r>
        <w:t>г. Курск                                                                                    «__»  ______ 200_ г.</w:t>
      </w:r>
    </w:p>
    <w:p w:rsidR="005328C5" w:rsidRDefault="005328C5" w:rsidP="005328C5"/>
    <w:p w:rsidR="005328C5" w:rsidRDefault="005328C5" w:rsidP="005328C5">
      <w:r>
        <w:t xml:space="preserve">    Настоящий акт составлен на основании договора аренды земельного участка N ________ от «__» ________ 200  г., заключенного между:    Арендодатель  -  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 Шатохиной Л.А, действующего на основании Устава муниципального района «Курский район» Курской области, постановления Главы Курского района от 09.07.2009 г. № 614 «Об утверждении форм договора аренды, договора безвозмездного срочного пользования, договора купли –продажи земельного участка в Курском районе Курской области, соглашения о внесении изменений в договор аренды, соглашения о расторжении договора аренды, уведомления об изменении размера арендной платы»и Арендатор - _____________________________________в лице __________________________________________________________________</w:t>
      </w:r>
    </w:p>
    <w:p w:rsidR="005328C5" w:rsidRDefault="005328C5" w:rsidP="005328C5">
      <w:r>
        <w:t>вместе  именуемые  в   дальнейшем «Сторон».</w:t>
      </w:r>
    </w:p>
    <w:p w:rsidR="005328C5" w:rsidRDefault="005328C5" w:rsidP="005328C5">
      <w:r>
        <w:lastRenderedPageBreak/>
        <w:t xml:space="preserve">    Настоящим  актом  Стороны  подтверждают,  что  Арендодатель  передал, а Арендатор  принял  Участок в аренду по вышеуказанному Договору.</w:t>
      </w:r>
    </w:p>
    <w:p w:rsidR="005328C5" w:rsidRDefault="005328C5" w:rsidP="005328C5">
      <w:r>
        <w:t xml:space="preserve">    Участок Сторонами осмотрен и обладает следующими характеристиками:</w:t>
      </w:r>
    </w:p>
    <w:p w:rsidR="005328C5" w:rsidRDefault="005328C5" w:rsidP="005328C5">
      <w:r>
        <w:t xml:space="preserve">    1. Категория земель - земли _______________________________________</w:t>
      </w:r>
    </w:p>
    <w:p w:rsidR="005328C5" w:rsidRDefault="005328C5" w:rsidP="005328C5">
      <w:r>
        <w:t xml:space="preserve">    2. Кадастровый номер -___________________________________________</w:t>
      </w:r>
    </w:p>
    <w:p w:rsidR="005328C5" w:rsidRDefault="005328C5" w:rsidP="005328C5">
      <w:r>
        <w:t xml:space="preserve">    3. Площадь - ___________ кв. м</w:t>
      </w:r>
    </w:p>
    <w:p w:rsidR="005328C5" w:rsidRDefault="005328C5" w:rsidP="005328C5">
      <w:r>
        <w:t xml:space="preserve">    4. Обременения -</w:t>
      </w:r>
    </w:p>
    <w:p w:rsidR="005328C5" w:rsidRDefault="005328C5" w:rsidP="005328C5">
      <w:r>
        <w:t xml:space="preserve">    Победитель торгов   к  качеству   и  характеристикам  принимаемого   Участка претензий не имеет.</w:t>
      </w:r>
    </w:p>
    <w:p w:rsidR="005328C5" w:rsidRDefault="005328C5" w:rsidP="005328C5">
      <w:r>
        <w:t xml:space="preserve">    Настоящий  акт  приема-передачи  является неотъемлемой частью  договора аренды земельного участка N _______ от «__» _______ 200_ г.</w:t>
      </w:r>
    </w:p>
    <w:p w:rsidR="005328C5" w:rsidRDefault="005328C5" w:rsidP="005328C5"/>
    <w:p w:rsidR="005328C5" w:rsidRDefault="005328C5" w:rsidP="005328C5">
      <w:r>
        <w:t>Арендодатель                                      Арендатор</w:t>
      </w:r>
    </w:p>
    <w:p w:rsidR="005328C5" w:rsidRDefault="005328C5" w:rsidP="005328C5">
      <w:r>
        <w:t>________________                                        ___________ ______________________________________________________________</w:t>
      </w:r>
    </w:p>
    <w:p w:rsidR="005328C5" w:rsidRDefault="005328C5" w:rsidP="005328C5">
      <w:r>
        <w:t xml:space="preserve"> (подпись)                                (подпись)   (наименование организации, Ф.И.О.)</w:t>
      </w:r>
    </w:p>
    <w:p w:rsidR="005328C5" w:rsidRDefault="005328C5" w:rsidP="005328C5">
      <w:r>
        <w:t xml:space="preserve">       </w:t>
      </w:r>
    </w:p>
    <w:p w:rsidR="005328C5" w:rsidRDefault="005328C5" w:rsidP="005328C5">
      <w:r>
        <w:t>«__» ________ 200  г.                                                  «__» ________ 200  г.</w:t>
      </w:r>
    </w:p>
    <w:p w:rsidR="005328C5" w:rsidRDefault="005328C5" w:rsidP="005328C5">
      <w:r>
        <w:t>М.П.</w:t>
      </w:r>
    </w:p>
    <w:p w:rsidR="00141C7C" w:rsidRDefault="00141C7C">
      <w:bookmarkStart w:id="0" w:name="_GoBack"/>
      <w:bookmarkEnd w:id="0"/>
    </w:p>
    <w:sectPr w:rsidR="0014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3B"/>
    <w:rsid w:val="00141C7C"/>
    <w:rsid w:val="005328C5"/>
    <w:rsid w:val="00F7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4996</Words>
  <Characters>28479</Characters>
  <Application>Microsoft Office Word</Application>
  <DocSecurity>0</DocSecurity>
  <Lines>237</Lines>
  <Paragraphs>66</Paragraphs>
  <ScaleCrop>false</ScaleCrop>
  <Company/>
  <LinksUpToDate>false</LinksUpToDate>
  <CharactersWithSpaces>33409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</cp:revision>
  <dcterms:created xsi:type="dcterms:W3CDTF">2011-01-13T13:14:00Z</dcterms:created>
  <dcterms:modified xsi:type="dcterms:W3CDTF">2011-01-13T13:14:00Z</dcterms:modified>
</cp:coreProperties>
</file>