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6D" w:rsidRPr="00EF34DD" w:rsidRDefault="00B7426D" w:rsidP="00EF34DD">
      <w:pPr>
        <w:pStyle w:val="3"/>
        <w:keepLines w:val="0"/>
        <w:numPr>
          <w:ilvl w:val="2"/>
          <w:numId w:val="3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EF34DD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B7426D" w:rsidRPr="00EF34DD" w:rsidRDefault="00B7426D" w:rsidP="00EF34DD">
      <w:pPr>
        <w:pStyle w:val="3"/>
        <w:keepLines w:val="0"/>
        <w:numPr>
          <w:ilvl w:val="2"/>
          <w:numId w:val="3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proofErr w:type="gramStart"/>
      <w:r w:rsidRPr="00EF34DD">
        <w:rPr>
          <w:rFonts w:ascii="Arial" w:hAnsi="Arial" w:cs="Arial"/>
          <w:color w:val="auto"/>
          <w:sz w:val="32"/>
          <w:szCs w:val="32"/>
        </w:rPr>
        <w:t>КУРСКОГО  РАЙОНА</w:t>
      </w:r>
      <w:proofErr w:type="gramEnd"/>
      <w:r w:rsidRPr="00EF34DD">
        <w:rPr>
          <w:rFonts w:ascii="Arial" w:hAnsi="Arial" w:cs="Arial"/>
          <w:color w:val="auto"/>
          <w:sz w:val="32"/>
          <w:szCs w:val="32"/>
        </w:rPr>
        <w:t xml:space="preserve"> КУРСКОЙ ОБЛАСТИ</w:t>
      </w:r>
    </w:p>
    <w:p w:rsidR="0008223C" w:rsidRPr="00EF34DD" w:rsidRDefault="0008223C" w:rsidP="00EF34DD">
      <w:pPr>
        <w:pStyle w:val="3"/>
        <w:keepLines w:val="0"/>
        <w:numPr>
          <w:ilvl w:val="2"/>
          <w:numId w:val="3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B7426D" w:rsidRPr="00EF34DD" w:rsidRDefault="00B7426D" w:rsidP="00EF34DD">
      <w:pPr>
        <w:pStyle w:val="3"/>
        <w:keepLines w:val="0"/>
        <w:numPr>
          <w:ilvl w:val="2"/>
          <w:numId w:val="3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EF34DD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08223C" w:rsidRPr="00EF34DD" w:rsidRDefault="0008223C" w:rsidP="00EF34DD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</w:p>
    <w:p w:rsidR="00B7426D" w:rsidRPr="00EF34DD" w:rsidRDefault="00B7426D" w:rsidP="00EF34DD">
      <w:pPr>
        <w:shd w:val="clear" w:color="auto" w:fill="FFFFFF"/>
        <w:ind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EF34DD">
        <w:rPr>
          <w:rFonts w:ascii="Arial" w:hAnsi="Arial" w:cs="Arial"/>
          <w:b/>
          <w:sz w:val="32"/>
          <w:szCs w:val="32"/>
        </w:rPr>
        <w:t>от 09</w:t>
      </w:r>
      <w:r w:rsidR="0008223C" w:rsidRPr="00EF34DD">
        <w:rPr>
          <w:rFonts w:ascii="Arial" w:hAnsi="Arial" w:cs="Arial"/>
          <w:b/>
          <w:sz w:val="32"/>
          <w:szCs w:val="32"/>
        </w:rPr>
        <w:t xml:space="preserve"> февраля </w:t>
      </w:r>
      <w:r w:rsidRPr="00EF34DD">
        <w:rPr>
          <w:rFonts w:ascii="Arial" w:hAnsi="Arial" w:cs="Arial"/>
          <w:b/>
          <w:sz w:val="32"/>
          <w:szCs w:val="32"/>
        </w:rPr>
        <w:t>2018 г. № 343</w:t>
      </w:r>
    </w:p>
    <w:p w:rsidR="0008223C" w:rsidRPr="00EF34DD" w:rsidRDefault="0008223C" w:rsidP="00EF34DD">
      <w:pPr>
        <w:jc w:val="center"/>
        <w:rPr>
          <w:rFonts w:ascii="Arial" w:hAnsi="Arial" w:cs="Arial"/>
          <w:b/>
          <w:sz w:val="32"/>
          <w:szCs w:val="32"/>
        </w:rPr>
      </w:pPr>
      <w:r w:rsidRPr="00EF34DD">
        <w:rPr>
          <w:rFonts w:ascii="Arial" w:hAnsi="Arial" w:cs="Arial"/>
          <w:b/>
          <w:sz w:val="32"/>
          <w:szCs w:val="32"/>
        </w:rPr>
        <w:t>Об утверждении плана реализации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на 2018г. и плановый период 2019 года»</w:t>
      </w:r>
    </w:p>
    <w:p w:rsidR="008F3C1E" w:rsidRPr="00EF34DD" w:rsidRDefault="008F3C1E" w:rsidP="00ED41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16E0" w:rsidRPr="00EF34DD" w:rsidRDefault="00D516E0" w:rsidP="00E24C7A">
      <w:pPr>
        <w:spacing w:after="0" w:line="240" w:lineRule="auto"/>
        <w:ind w:firstLine="85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F34DD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распоряжением    Администрации Курского района  Курской области   от 28 октября 2013 года № 337  «Об  утверждении  методических указаний  по разработке и реализации  муниципальных программ муниципального района  «Курский район» Курской области», в целях реализации </w:t>
      </w:r>
      <w:r w:rsidRPr="00EF34DD">
        <w:rPr>
          <w:rFonts w:ascii="Arial" w:hAnsi="Arial" w:cs="Arial"/>
          <w:sz w:val="24"/>
          <w:szCs w:val="24"/>
        </w:rPr>
        <w:t>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годы», утвержденной Постановлением Администрации Курского района Курской области от 07.11.2014г. № 2991,</w:t>
      </w:r>
      <w:r w:rsidRPr="00EF34DD">
        <w:rPr>
          <w:rFonts w:ascii="Arial" w:hAnsi="Arial" w:cs="Arial"/>
          <w:color w:val="000000"/>
          <w:spacing w:val="1"/>
          <w:sz w:val="24"/>
          <w:szCs w:val="24"/>
        </w:rPr>
        <w:t xml:space="preserve"> Администрация Курского района Курской области ПОСТАНОВЛЯЕТ: </w:t>
      </w:r>
    </w:p>
    <w:p w:rsidR="00D516E0" w:rsidRPr="00EF34DD" w:rsidRDefault="00D516E0" w:rsidP="00E24C7A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F34DD">
        <w:rPr>
          <w:rFonts w:ascii="Arial" w:hAnsi="Arial" w:cs="Arial"/>
          <w:color w:val="000000"/>
          <w:spacing w:val="-3"/>
          <w:sz w:val="24"/>
          <w:szCs w:val="24"/>
        </w:rPr>
        <w:t xml:space="preserve">1. Утвердить </w:t>
      </w:r>
      <w:proofErr w:type="gramStart"/>
      <w:r w:rsidRPr="00EF34DD">
        <w:rPr>
          <w:rFonts w:ascii="Arial" w:hAnsi="Arial" w:cs="Arial"/>
          <w:color w:val="000000"/>
          <w:spacing w:val="-3"/>
          <w:sz w:val="24"/>
          <w:szCs w:val="24"/>
        </w:rPr>
        <w:t xml:space="preserve">прилагаемый  </w:t>
      </w:r>
      <w:r w:rsidRPr="00EF34DD">
        <w:rPr>
          <w:rFonts w:ascii="Arial" w:hAnsi="Arial" w:cs="Arial"/>
          <w:sz w:val="24"/>
          <w:szCs w:val="24"/>
        </w:rPr>
        <w:t>план</w:t>
      </w:r>
      <w:proofErr w:type="gramEnd"/>
      <w:r w:rsidRPr="00EF34DD">
        <w:rPr>
          <w:rFonts w:ascii="Arial" w:hAnsi="Arial" w:cs="Arial"/>
          <w:sz w:val="24"/>
          <w:szCs w:val="24"/>
        </w:rPr>
        <w:t xml:space="preserve"> реализации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годы».          </w:t>
      </w:r>
    </w:p>
    <w:p w:rsidR="00D516E0" w:rsidRPr="00EF34DD" w:rsidRDefault="00D516E0" w:rsidP="00E24C7A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F34DD">
        <w:rPr>
          <w:rFonts w:ascii="Arial" w:hAnsi="Arial" w:cs="Arial"/>
          <w:color w:val="000000"/>
          <w:spacing w:val="-3"/>
          <w:sz w:val="24"/>
          <w:szCs w:val="24"/>
        </w:rPr>
        <w:t xml:space="preserve">2. </w:t>
      </w:r>
      <w:proofErr w:type="gramStart"/>
      <w:r w:rsidRPr="00EF34DD">
        <w:rPr>
          <w:rFonts w:ascii="Arial" w:hAnsi="Arial" w:cs="Arial"/>
          <w:color w:val="000000"/>
          <w:spacing w:val="-3"/>
          <w:sz w:val="24"/>
          <w:szCs w:val="24"/>
        </w:rPr>
        <w:t>Отделу  дорожной</w:t>
      </w:r>
      <w:proofErr w:type="gramEnd"/>
      <w:r w:rsidRPr="00EF34DD">
        <w:rPr>
          <w:rFonts w:ascii="Arial" w:hAnsi="Arial" w:cs="Arial"/>
          <w:color w:val="000000"/>
          <w:spacing w:val="-3"/>
          <w:sz w:val="24"/>
          <w:szCs w:val="24"/>
        </w:rPr>
        <w:t xml:space="preserve"> деятельности, транспорта и связи (</w:t>
      </w:r>
      <w:r w:rsidR="00E24C7A" w:rsidRPr="00EF34DD">
        <w:rPr>
          <w:rFonts w:ascii="Arial" w:hAnsi="Arial" w:cs="Arial"/>
          <w:color w:val="000000"/>
          <w:spacing w:val="-3"/>
          <w:sz w:val="24"/>
          <w:szCs w:val="24"/>
        </w:rPr>
        <w:t>Пилюгина</w:t>
      </w:r>
      <w:r w:rsidRPr="00EF34D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E24C7A" w:rsidRPr="00EF34DD">
        <w:rPr>
          <w:rFonts w:ascii="Arial" w:hAnsi="Arial" w:cs="Arial"/>
          <w:color w:val="000000"/>
          <w:spacing w:val="-3"/>
          <w:sz w:val="24"/>
          <w:szCs w:val="24"/>
        </w:rPr>
        <w:t>Л</w:t>
      </w:r>
      <w:r w:rsidRPr="00EF34DD">
        <w:rPr>
          <w:rFonts w:ascii="Arial" w:hAnsi="Arial" w:cs="Arial"/>
          <w:color w:val="000000"/>
          <w:spacing w:val="-3"/>
          <w:sz w:val="24"/>
          <w:szCs w:val="24"/>
        </w:rPr>
        <w:t>.В.) обеспечить выполнение Плана реализации</w:t>
      </w:r>
      <w:r w:rsidRPr="00EF34DD">
        <w:rPr>
          <w:rFonts w:ascii="Arial" w:hAnsi="Arial" w:cs="Arial"/>
          <w:sz w:val="24"/>
          <w:szCs w:val="24"/>
        </w:rPr>
        <w:t xml:space="preserve"> муниципальной  </w:t>
      </w:r>
      <w:r w:rsidRPr="00EF34DD">
        <w:rPr>
          <w:rFonts w:ascii="Arial" w:hAnsi="Arial" w:cs="Arial"/>
          <w:color w:val="000000"/>
          <w:spacing w:val="-3"/>
          <w:sz w:val="24"/>
          <w:szCs w:val="24"/>
        </w:rPr>
        <w:t xml:space="preserve">программы </w:t>
      </w:r>
      <w:r w:rsidRPr="00EF34DD">
        <w:rPr>
          <w:rFonts w:ascii="Arial" w:hAnsi="Arial" w:cs="Arial"/>
          <w:sz w:val="24"/>
          <w:szCs w:val="24"/>
        </w:rPr>
        <w:t>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годы».</w:t>
      </w:r>
      <w:r w:rsidRPr="00EF34DD">
        <w:rPr>
          <w:rFonts w:ascii="Arial" w:hAnsi="Arial" w:cs="Arial"/>
          <w:sz w:val="24"/>
          <w:szCs w:val="24"/>
        </w:rPr>
        <w:tab/>
      </w:r>
    </w:p>
    <w:p w:rsidR="00D516E0" w:rsidRPr="00EF34DD" w:rsidRDefault="00D516E0" w:rsidP="00E24C7A">
      <w:pPr>
        <w:pStyle w:val="a3"/>
        <w:shd w:val="clear" w:color="auto" w:fill="FFFFFF"/>
        <w:tabs>
          <w:tab w:val="left" w:pos="101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F34DD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</w:t>
      </w:r>
      <w:r w:rsidR="00E24C7A" w:rsidRPr="00EF34DD">
        <w:rPr>
          <w:rFonts w:ascii="Arial" w:hAnsi="Arial" w:cs="Arial"/>
          <w:sz w:val="24"/>
          <w:szCs w:val="24"/>
        </w:rPr>
        <w:t>В</w:t>
      </w:r>
      <w:r w:rsidRPr="00EF34DD">
        <w:rPr>
          <w:rFonts w:ascii="Arial" w:hAnsi="Arial" w:cs="Arial"/>
          <w:sz w:val="24"/>
          <w:szCs w:val="24"/>
        </w:rPr>
        <w:t>.</w:t>
      </w:r>
      <w:r w:rsidR="00E24C7A" w:rsidRPr="00EF34DD">
        <w:rPr>
          <w:rFonts w:ascii="Arial" w:hAnsi="Arial" w:cs="Arial"/>
          <w:sz w:val="24"/>
          <w:szCs w:val="24"/>
        </w:rPr>
        <w:t>М</w:t>
      </w:r>
      <w:r w:rsidRPr="00EF34DD">
        <w:rPr>
          <w:rFonts w:ascii="Arial" w:hAnsi="Arial" w:cs="Arial"/>
          <w:sz w:val="24"/>
          <w:szCs w:val="24"/>
        </w:rPr>
        <w:t xml:space="preserve">. </w:t>
      </w:r>
      <w:r w:rsidR="00E24C7A" w:rsidRPr="00EF34DD">
        <w:rPr>
          <w:rFonts w:ascii="Arial" w:hAnsi="Arial" w:cs="Arial"/>
          <w:sz w:val="24"/>
          <w:szCs w:val="24"/>
        </w:rPr>
        <w:t>Сляднева</w:t>
      </w:r>
      <w:r w:rsidRPr="00EF34DD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</w:t>
      </w:r>
    </w:p>
    <w:p w:rsidR="00D516E0" w:rsidRPr="00EF34DD" w:rsidRDefault="00D516E0" w:rsidP="00E24C7A">
      <w:pPr>
        <w:pStyle w:val="a3"/>
        <w:shd w:val="clear" w:color="auto" w:fill="FFFFFF"/>
        <w:tabs>
          <w:tab w:val="left" w:pos="101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F34DD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</w:t>
      </w:r>
      <w:proofErr w:type="gramStart"/>
      <w:r w:rsidRPr="00EF34DD">
        <w:rPr>
          <w:rFonts w:ascii="Arial" w:hAnsi="Arial" w:cs="Arial"/>
          <w:sz w:val="24"/>
          <w:szCs w:val="24"/>
        </w:rPr>
        <w:t>его  подписания</w:t>
      </w:r>
      <w:proofErr w:type="gramEnd"/>
      <w:r w:rsidRPr="00EF34DD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1 января 201</w:t>
      </w:r>
      <w:r w:rsidR="00E24C7A" w:rsidRPr="00EF34DD">
        <w:rPr>
          <w:rFonts w:ascii="Arial" w:hAnsi="Arial" w:cs="Arial"/>
          <w:sz w:val="24"/>
          <w:szCs w:val="24"/>
        </w:rPr>
        <w:t>8</w:t>
      </w:r>
      <w:r w:rsidRPr="00EF34DD">
        <w:rPr>
          <w:rFonts w:ascii="Arial" w:hAnsi="Arial" w:cs="Arial"/>
          <w:sz w:val="24"/>
          <w:szCs w:val="24"/>
        </w:rPr>
        <w:t xml:space="preserve"> года.</w:t>
      </w:r>
    </w:p>
    <w:p w:rsidR="00E24C7A" w:rsidRPr="00EF34DD" w:rsidRDefault="00E24C7A" w:rsidP="00E24C7A">
      <w:pPr>
        <w:pStyle w:val="a3"/>
        <w:shd w:val="clear" w:color="auto" w:fill="FFFFFF"/>
        <w:tabs>
          <w:tab w:val="left" w:pos="101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516E0" w:rsidRPr="00EF34DD" w:rsidRDefault="00D516E0" w:rsidP="00D516E0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16E0" w:rsidRPr="00EF34DD" w:rsidRDefault="00D516E0" w:rsidP="00D516E0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EF34DD">
        <w:rPr>
          <w:rFonts w:ascii="Arial" w:hAnsi="Arial" w:cs="Arial"/>
          <w:sz w:val="24"/>
          <w:szCs w:val="24"/>
        </w:rPr>
        <w:t xml:space="preserve">Глава Курского района                               </w:t>
      </w:r>
      <w:r w:rsidR="00E24C7A" w:rsidRPr="00EF34DD">
        <w:rPr>
          <w:rFonts w:ascii="Arial" w:hAnsi="Arial" w:cs="Arial"/>
          <w:sz w:val="24"/>
          <w:szCs w:val="24"/>
        </w:rPr>
        <w:t xml:space="preserve">  </w:t>
      </w:r>
      <w:r w:rsidRPr="00EF34DD">
        <w:rPr>
          <w:rFonts w:ascii="Arial" w:hAnsi="Arial" w:cs="Arial"/>
          <w:sz w:val="24"/>
          <w:szCs w:val="24"/>
        </w:rPr>
        <w:t xml:space="preserve">                                В.М. Рыжиков</w:t>
      </w:r>
    </w:p>
    <w:p w:rsidR="001D3CD0" w:rsidRPr="00EF34DD" w:rsidRDefault="001D3CD0" w:rsidP="00D516E0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D3CD0" w:rsidRPr="00EF34DD" w:rsidRDefault="001D3CD0" w:rsidP="00D516E0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D3CD0" w:rsidRPr="00EF34DD" w:rsidRDefault="001D3CD0" w:rsidP="001D3CD0">
      <w:pPr>
        <w:autoSpaceDE w:val="0"/>
        <w:autoSpaceDN w:val="0"/>
        <w:adjustRightInd w:val="0"/>
        <w:spacing w:after="0" w:line="240" w:lineRule="auto"/>
        <w:ind w:left="4395" w:hanging="4395"/>
        <w:jc w:val="right"/>
        <w:rPr>
          <w:rFonts w:ascii="Arial" w:hAnsi="Arial" w:cs="Arial"/>
          <w:sz w:val="24"/>
          <w:szCs w:val="24"/>
        </w:rPr>
      </w:pPr>
      <w:r w:rsidRPr="00EF34DD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1D3CD0" w:rsidRPr="00EF34DD" w:rsidRDefault="001D3CD0" w:rsidP="001D3CD0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right="-2" w:hanging="4395"/>
        <w:jc w:val="right"/>
        <w:rPr>
          <w:rFonts w:ascii="Arial" w:hAnsi="Arial" w:cs="Arial"/>
          <w:sz w:val="24"/>
          <w:szCs w:val="24"/>
        </w:rPr>
      </w:pPr>
      <w:r w:rsidRPr="00EF34DD">
        <w:rPr>
          <w:rFonts w:ascii="Arial" w:hAnsi="Arial" w:cs="Arial"/>
          <w:sz w:val="24"/>
          <w:szCs w:val="24"/>
        </w:rPr>
        <w:tab/>
        <w:t xml:space="preserve">                             Постановлением Администрации Курского района Курск</w:t>
      </w:r>
      <w:r w:rsidRPr="00EF34DD">
        <w:rPr>
          <w:rFonts w:ascii="Arial" w:hAnsi="Arial" w:cs="Arial"/>
          <w:sz w:val="24"/>
          <w:szCs w:val="24"/>
        </w:rPr>
        <w:t>ой области от 09.02.2018 г. №343</w:t>
      </w:r>
    </w:p>
    <w:p w:rsidR="001D3CD0" w:rsidRPr="00EF34DD" w:rsidRDefault="001D3CD0" w:rsidP="001D3CD0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right="-2" w:hanging="4395"/>
        <w:jc w:val="right"/>
        <w:rPr>
          <w:rFonts w:ascii="Arial" w:hAnsi="Arial" w:cs="Arial"/>
          <w:sz w:val="24"/>
          <w:szCs w:val="24"/>
        </w:rPr>
      </w:pPr>
    </w:p>
    <w:p w:rsidR="001D3CD0" w:rsidRPr="00EF34DD" w:rsidRDefault="001D3CD0" w:rsidP="001D3C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4DD">
        <w:rPr>
          <w:rFonts w:ascii="Arial" w:hAnsi="Arial" w:cs="Arial"/>
          <w:b/>
          <w:sz w:val="32"/>
          <w:szCs w:val="32"/>
        </w:rPr>
        <w:t>План</w:t>
      </w:r>
    </w:p>
    <w:p w:rsidR="001D3CD0" w:rsidRPr="00EF34DD" w:rsidRDefault="001D3CD0" w:rsidP="001D3C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F34DD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«Развитие транспортной системы, обеспечение перевозки пассажиров в Курском </w:t>
      </w:r>
      <w:proofErr w:type="gramStart"/>
      <w:r w:rsidRPr="00EF34DD">
        <w:rPr>
          <w:rFonts w:ascii="Arial" w:hAnsi="Arial" w:cs="Arial"/>
          <w:b/>
          <w:sz w:val="32"/>
          <w:szCs w:val="32"/>
        </w:rPr>
        <w:t>районе  Курской</w:t>
      </w:r>
      <w:proofErr w:type="gramEnd"/>
      <w:r w:rsidRPr="00EF34DD">
        <w:rPr>
          <w:rFonts w:ascii="Arial" w:hAnsi="Arial" w:cs="Arial"/>
          <w:b/>
          <w:sz w:val="32"/>
          <w:szCs w:val="32"/>
        </w:rPr>
        <w:t xml:space="preserve"> области и безопасности дорожного движения в Курском районе  Курской области на 2015-2019годы»  подпрограмм муниципальной программы и их значениях на</w:t>
      </w:r>
      <w:r w:rsidRPr="00EF34DD">
        <w:rPr>
          <w:rFonts w:ascii="Arial" w:hAnsi="Arial" w:cs="Arial"/>
          <w:b/>
          <w:sz w:val="32"/>
          <w:szCs w:val="32"/>
        </w:rPr>
        <w:tab/>
        <w:t>2018г.</w:t>
      </w:r>
      <w:r w:rsidR="00EF34DD">
        <w:rPr>
          <w:rFonts w:ascii="Arial" w:hAnsi="Arial" w:cs="Arial"/>
          <w:b/>
          <w:sz w:val="32"/>
          <w:szCs w:val="32"/>
        </w:rPr>
        <w:t xml:space="preserve"> и на плановый период </w:t>
      </w:r>
      <w:r w:rsidRPr="00EF34DD">
        <w:rPr>
          <w:rFonts w:ascii="Arial" w:hAnsi="Arial" w:cs="Arial"/>
          <w:b/>
          <w:sz w:val="32"/>
          <w:szCs w:val="32"/>
        </w:rPr>
        <w:t>2019 года</w:t>
      </w:r>
    </w:p>
    <w:p w:rsidR="001D3CD0" w:rsidRPr="00EF34DD" w:rsidRDefault="001D3CD0" w:rsidP="001D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34DD">
        <w:rPr>
          <w:rFonts w:ascii="Arial" w:hAnsi="Arial" w:cs="Arial"/>
          <w:b/>
          <w:sz w:val="24"/>
          <w:szCs w:val="24"/>
        </w:rPr>
        <w:t>2018г.</w:t>
      </w:r>
    </w:p>
    <w:tbl>
      <w:tblPr>
        <w:tblW w:w="102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2492"/>
        <w:gridCol w:w="1559"/>
        <w:gridCol w:w="992"/>
        <w:gridCol w:w="993"/>
        <w:gridCol w:w="992"/>
        <w:gridCol w:w="709"/>
        <w:gridCol w:w="850"/>
        <w:gridCol w:w="998"/>
      </w:tblGrid>
      <w:tr w:rsidR="00EF34DD" w:rsidRPr="00EF34DD" w:rsidTr="00EF34DD">
        <w:trPr>
          <w:tblCellSpacing w:w="5" w:type="nil"/>
        </w:trPr>
        <w:tc>
          <w:tcPr>
            <w:tcW w:w="628" w:type="dxa"/>
            <w:vMerge w:val="restart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92" w:type="dxa"/>
            <w:vMerge w:val="restart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контрольного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события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(ОИВ/ФИО)</w:t>
            </w:r>
          </w:p>
        </w:tc>
        <w:tc>
          <w:tcPr>
            <w:tcW w:w="992" w:type="dxa"/>
            <w:vMerge w:val="restart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542" w:type="dxa"/>
            <w:gridSpan w:val="5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Объем ресурсного обеспечения (руб.)</w:t>
            </w:r>
          </w:p>
        </w:tc>
      </w:tr>
      <w:tr w:rsidR="00EF34DD" w:rsidRPr="00EF34DD" w:rsidTr="00EF34DD">
        <w:trPr>
          <w:tblCellSpacing w:w="5" w:type="nil"/>
        </w:trPr>
        <w:tc>
          <w:tcPr>
            <w:tcW w:w="628" w:type="dxa"/>
            <w:vMerge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Вне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бюджетные источники</w:t>
            </w:r>
          </w:p>
        </w:tc>
      </w:tr>
      <w:tr w:rsidR="00EF34DD" w:rsidRPr="00EF34DD" w:rsidTr="00EF34DD">
        <w:trPr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Подпрограмма 2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 Курской области и безопасности дорожного движения в Курском районе  Курской</w:t>
            </w:r>
            <w:r w:rsidRPr="00EF3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области на 2015-2019годы»</w:t>
            </w: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Начальник отдела дорожной 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2018г.                                            </w:t>
            </w: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62 205 189,90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62 205 189,90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34DD" w:rsidRPr="00EF34DD" w:rsidTr="00EF34DD">
        <w:trPr>
          <w:trHeight w:val="480"/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Контрольное событие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Разработка и проверка локальных сметных расчетов (проектно-сметной документации)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Ремонт, капитальный ремонт и выполнение работ по содержанию дорог общего пользования местного значения, находящихся на территории муниципального района «Курский район»: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-Ремонт автомобильной дороги с твердым покрытием (к земельным участкам граждан СНТ «Строитель» (3-50 сектор, расположенных в нижнем бьефе левобережной плотины Курского водохранилища на реке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Тускарь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, д. Щетинка»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-Ремонт дороги в д. 1-е Безлесное (150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п.м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.) 2 очередь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Лебяженского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района, Курской области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-Ремонт дороги в д. 2-е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Курасово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2 очередь (245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.) Пашковского сельсовета Курского района Курской области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 xml:space="preserve">-Ремонт автодороги по ул. Ушакова (2 очередь) 103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по ул. </w:t>
            </w:r>
            <w:proofErr w:type="gramStart"/>
            <w:r w:rsidRPr="00EF34DD">
              <w:rPr>
                <w:rFonts w:ascii="Arial" w:hAnsi="Arial" w:cs="Arial"/>
                <w:sz w:val="24"/>
                <w:szCs w:val="24"/>
              </w:rPr>
              <w:t xml:space="preserve">Выгонная 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д.Нижнекасиново</w:t>
            </w:r>
            <w:proofErr w:type="spellEnd"/>
            <w:proofErr w:type="gramEnd"/>
            <w:r w:rsidRPr="00EF34DD">
              <w:rPr>
                <w:rFonts w:ascii="Arial" w:hAnsi="Arial" w:cs="Arial"/>
                <w:sz w:val="24"/>
                <w:szCs w:val="24"/>
              </w:rPr>
              <w:t xml:space="preserve"> Брежневского сельсовета Курского района Курской области 350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Ворошнево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по ул. 1-я Коноплянка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(протяженностью 0,4 км)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Каменево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Камышинского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протяжённостью 650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д. Долгое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Клюквинского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протяжённостью 1000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. 2 очередь (от магазина 21 век до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Дурнево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Татаренково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Нижнемедведицкого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протяжённостью 0,3 </w:t>
            </w:r>
            <w:proofErr w:type="gramStart"/>
            <w:r w:rsidRPr="00EF34DD">
              <w:rPr>
                <w:rFonts w:ascii="Arial" w:hAnsi="Arial" w:cs="Arial"/>
                <w:sz w:val="24"/>
                <w:szCs w:val="24"/>
              </w:rPr>
              <w:t>км  (</w:t>
            </w:r>
            <w:proofErr w:type="gramEnd"/>
            <w:r w:rsidRPr="00EF34DD">
              <w:rPr>
                <w:rFonts w:ascii="Arial" w:hAnsi="Arial" w:cs="Arial"/>
                <w:sz w:val="24"/>
                <w:szCs w:val="24"/>
              </w:rPr>
              <w:t>а/д "Курск-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п.Искра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"-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Чаплыгино-Алябьево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на км 0+800 влево)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по ул. Мирная в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Новопоселеновка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Новопоселеновского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сельсовета, Курского района Курской области, протяжённостью 500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Цветово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по ул. Дружбы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Новопоселеновского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протяжённостью 480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по улице Школьная в д. Полевая Полевского сельсовета Курского района Курской области 400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с.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Полянское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Полянского сельсовета Курского района Курской области, протяжённостью 350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 (2 очередь)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по ул. Золотой Колос д. </w:t>
            </w:r>
            <w:proofErr w:type="spellStart"/>
            <w:proofErr w:type="gramStart"/>
            <w:r w:rsidRPr="00EF34DD">
              <w:rPr>
                <w:rFonts w:ascii="Arial" w:hAnsi="Arial" w:cs="Arial"/>
                <w:sz w:val="24"/>
                <w:szCs w:val="24"/>
              </w:rPr>
              <w:t>Зорино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proofErr w:type="gram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протяжённостью 750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д. Малая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Шумаковка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Шумаковского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протяжённостью720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 (3-я очередь)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д. Щетинка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протяжённостью 150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автомобильной дороги "Крым"-1-я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Моква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Моковского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760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(2очередь)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Каменево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Винниковского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протяженностью 950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 (</w:t>
            </w:r>
            <w:r w:rsidRPr="00EF34D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EF34DD">
              <w:rPr>
                <w:rFonts w:ascii="Arial" w:hAnsi="Arial" w:cs="Arial"/>
                <w:sz w:val="24"/>
                <w:szCs w:val="24"/>
              </w:rPr>
              <w:t xml:space="preserve"> очередь)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-Текущий ремонт дороги в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д.Хмелевая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Нижнемедведицкого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34DD">
              <w:rPr>
                <w:rFonts w:ascii="Arial" w:hAnsi="Arial" w:cs="Arial"/>
                <w:sz w:val="24"/>
                <w:szCs w:val="24"/>
              </w:rPr>
              <w:t>сельсовета  Курского</w:t>
            </w:r>
            <w:proofErr w:type="gramEnd"/>
            <w:r w:rsidRPr="00EF34DD">
              <w:rPr>
                <w:rFonts w:ascii="Arial" w:hAnsi="Arial" w:cs="Arial"/>
                <w:sz w:val="24"/>
                <w:szCs w:val="24"/>
              </w:rPr>
              <w:t xml:space="preserve"> района Курской области 600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-Текущий ремонт дороги Пашковского сельсовета Курского района Курской области, протяженностью 0,400 км (примыкание к автомобильной дороге «Курск-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п.Искра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» -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Чаплыгино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Алябьево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- Глебово-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Денисово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>» съезд влево до МБУ «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Глебовская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СОШ».</w:t>
            </w: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Начальник отдела дорожной 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   2018г.</w:t>
            </w: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43 792 038,90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42 777 695,00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</w:rPr>
              <w:t>6 587 602,00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</w:rPr>
              <w:t>531 236,00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991 695,00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362 454,00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1 710 181,00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885 666,00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3 177 636,00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2 906 936,00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1 408 594,00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2 006 841,00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2 004 068,00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617 814,00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1 927 826,00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2 614 597,00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3 951 381,00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547 708,00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4 894 559,00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2 582 055,00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1 665 582,00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1 403 264,00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1 014 </w:t>
            </w: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343,90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43 792 038,90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42 777 695,00</w:t>
            </w:r>
            <w:r w:rsidRPr="00EF34DD">
              <w:rPr>
                <w:rFonts w:ascii="Arial" w:eastAsia="Times New Roman" w:hAnsi="Arial" w:cs="Arial"/>
                <w:sz w:val="24"/>
                <w:szCs w:val="24"/>
              </w:rPr>
              <w:t> 6 587 602,00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</w:rPr>
              <w:t>531 236,00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991 695,00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362 454,00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1 710 181,00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885 666,00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3 177 636,00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2 906 936,00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1 408 594,00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2 006 841,00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2 004 068,00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617 814,00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1 927 826,00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2 614 597,00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3 951 381,00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547 708,00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4 894 559,00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2 582 055,00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1 665 582,00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1 403 264,00</w:t>
            </w: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pStyle w:val="a3"/>
              <w:spacing w:line="24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1 014 343,90</w:t>
            </w: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4DD" w:rsidRPr="00EF34DD" w:rsidTr="00EF34DD">
        <w:trPr>
          <w:trHeight w:val="480"/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Разработка проектов автомобильных дорог общего пользования местного значения в границах муниципального района «Курский район»: 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-«Автомобильная дорога по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с.Колодное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Полевского сельсовета Курского района Курской области»;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-«Автомобильная дорога по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с.Желяево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Полянского сельсовета Курского района Курской области»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Получение заключения государственной экспертизы проектов: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-«Автомобильная дорога Большое Шумаково -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Радино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Лебяженского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-«Автомобильная дорога д. 2-е Безлесное – д. 2-е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Букреево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через х. Красный Пахарь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Лебяженского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-«Автомобильная дорога по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с.Колодное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Полевского сельсовета Курского района Курской области»;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-«Автомобильная дорога по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с.Желяево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Полянского сельсовета Курского района Курской области»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Осуществление строительного контроля и авторского надзора в ходе выполнения СМР</w:t>
            </w: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Начальник отдела дорожной 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   2018г.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1 918 342,00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300 000,00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270 000,00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250 000,00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263 742,00</w:t>
            </w: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200 000,00</w:t>
            </w: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384 600,00</w:t>
            </w: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250 000,00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1 918 342,00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300 000,00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270 000,00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250 000,00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263 742,00</w:t>
            </w: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200 000,00</w:t>
            </w: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384 600,00</w:t>
            </w: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250 000,00</w:t>
            </w: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34DD" w:rsidRPr="00EF34DD" w:rsidTr="00EF34DD">
        <w:trPr>
          <w:trHeight w:val="480"/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Начальник отдела дорожной 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551 444,00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551 444,00</w:t>
            </w: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34DD" w:rsidRPr="00EF34DD" w:rsidTr="00EF34DD">
        <w:trPr>
          <w:trHeight w:val="480"/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Строительство автомобильных дорог общего пользования местного значения в границах муниципального </w:t>
            </w: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«Курский район»: 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-«Проезд по д. 2-я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Моква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Моковского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-«Проезд по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Халино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Клюквинского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-«Проезд по д.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Шагарово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Ноздрачевского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-«Проезд по д. 2-е Шемякино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Нижнемдведицкого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отдела дорожной деятельности, транспорта и связи Администрации </w:t>
            </w: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   2018г.</w:t>
            </w: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15 843 365,00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4 000 000,00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3 910 577,00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3 932 788,00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4 000 000,00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15 843 365,00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4 000 000,00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3 910 577,00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3 932 788,00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4 000 000,00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EF34DD" w:rsidRPr="00EF34DD" w:rsidTr="00EF34DD">
        <w:trPr>
          <w:trHeight w:val="266"/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proofErr w:type="gramStart"/>
            <w:r w:rsidRPr="00EF34DD">
              <w:rPr>
                <w:rFonts w:ascii="Arial" w:hAnsi="Arial" w:cs="Arial"/>
                <w:sz w:val="24"/>
                <w:szCs w:val="24"/>
              </w:rPr>
              <w:t>4  «</w:t>
            </w:r>
            <w:proofErr w:type="gramEnd"/>
            <w:r w:rsidRPr="00EF34DD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 Курской области и безопасности дорожного движения в Курском районе  Курской области на 2015-2019годы»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Начальник отдела дорожной деятельности, транспорта и связи Администрации Курского района Курской области Пилюгина Любовь Васильевна 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 2018г.</w:t>
            </w: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100 000,00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100 000,00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34DD" w:rsidRPr="00EF34DD" w:rsidTr="00EF34DD">
        <w:trPr>
          <w:trHeight w:val="70"/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Оборудование уголков ПДД дошкольных и школьных учреждений, оснащение отрядов «Юные инспектора дорожного движения» для участия в областных соревнованиях; проведение акций: «Внимание дети!», «Внимание пешеход!», «Зебра», «Школьные каникулы», «День знаний» и др. Используются  </w:t>
            </w:r>
            <w:proofErr w:type="spellStart"/>
            <w:r w:rsidRPr="00EF34DD">
              <w:rPr>
                <w:rFonts w:ascii="Arial" w:hAnsi="Arial" w:cs="Arial"/>
                <w:sz w:val="24"/>
                <w:szCs w:val="24"/>
              </w:rPr>
              <w:t>световозвращающие</w:t>
            </w:r>
            <w:proofErr w:type="spellEnd"/>
            <w:r w:rsidRPr="00EF34DD">
              <w:rPr>
                <w:rFonts w:ascii="Arial" w:hAnsi="Arial" w:cs="Arial"/>
                <w:sz w:val="24"/>
                <w:szCs w:val="24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управления </w:t>
            </w: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  2018г.</w:t>
            </w: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30 000,00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34DD" w:rsidRPr="00EF34DD" w:rsidTr="00EF34DD">
        <w:trPr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Установлены, заменены дорожные знаки и таблички, нанесена горизонтальная дорожная разметка, установлены системы контроля, выполнены работы, направленные на обеспечение безопасности дорожного движения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Начальник отдела дорожной деятельности, транспорта и связи Администрации Курского района Курской области Пилюгина Любовь Васильевна 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   2018г.</w:t>
            </w: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34DD" w:rsidRPr="00EF34DD" w:rsidTr="00EF34DD">
        <w:trPr>
          <w:trHeight w:val="480"/>
          <w:tblCellSpacing w:w="5" w:type="nil"/>
        </w:trPr>
        <w:tc>
          <w:tcPr>
            <w:tcW w:w="62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4DD">
              <w:rPr>
                <w:rFonts w:ascii="Arial" w:hAnsi="Arial" w:cs="Arial"/>
                <w:noProof/>
                <w:sz w:val="24"/>
                <w:szCs w:val="24"/>
              </w:rPr>
              <w:t>19.</w:t>
            </w:r>
          </w:p>
        </w:tc>
        <w:tc>
          <w:tcPr>
            <w:tcW w:w="24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Итого по муниципальной программе «Развитие транспортной системы, обеспечение перевозки пассажиров в Курском районе  Курской области и </w:t>
            </w:r>
            <w:r w:rsidRPr="00EF34DD">
              <w:rPr>
                <w:rFonts w:ascii="Arial" w:hAnsi="Arial" w:cs="Arial"/>
                <w:sz w:val="24"/>
                <w:szCs w:val="24"/>
              </w:rPr>
              <w:lastRenderedPageBreak/>
              <w:t>безопасности дорожного движения в Курском районе  Курской</w:t>
            </w:r>
            <w:r w:rsidRPr="00EF3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34DD">
              <w:rPr>
                <w:rFonts w:ascii="Arial" w:hAnsi="Arial" w:cs="Arial"/>
                <w:sz w:val="24"/>
                <w:szCs w:val="24"/>
              </w:rPr>
              <w:t>области на 2015-2019годы»</w:t>
            </w:r>
          </w:p>
        </w:tc>
        <w:tc>
          <w:tcPr>
            <w:tcW w:w="155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 xml:space="preserve">        2018г.</w:t>
            </w:r>
          </w:p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62 205 189,90</w:t>
            </w:r>
          </w:p>
        </w:tc>
        <w:tc>
          <w:tcPr>
            <w:tcW w:w="992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62 205 189,90</w:t>
            </w:r>
          </w:p>
        </w:tc>
        <w:tc>
          <w:tcPr>
            <w:tcW w:w="709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8" w:type="dxa"/>
          </w:tcPr>
          <w:p w:rsidR="001D3CD0" w:rsidRPr="00EF34DD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1D3CD0" w:rsidRPr="00EF34DD" w:rsidRDefault="001D3CD0" w:rsidP="001D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34DD">
        <w:rPr>
          <w:rFonts w:ascii="Arial" w:hAnsi="Arial" w:cs="Arial"/>
          <w:b/>
          <w:sz w:val="24"/>
          <w:szCs w:val="24"/>
        </w:rPr>
        <w:t>2019г.</w:t>
      </w:r>
    </w:p>
    <w:tbl>
      <w:tblPr>
        <w:tblW w:w="1020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2492"/>
        <w:gridCol w:w="1559"/>
        <w:gridCol w:w="992"/>
        <w:gridCol w:w="992"/>
        <w:gridCol w:w="993"/>
        <w:gridCol w:w="708"/>
        <w:gridCol w:w="851"/>
        <w:gridCol w:w="992"/>
      </w:tblGrid>
      <w:tr w:rsidR="00242322" w:rsidRPr="00242322" w:rsidTr="00242322">
        <w:trPr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2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 Курской области и безопасности дорожного движения в Курском районе  Курской</w:t>
            </w:r>
            <w:r w:rsidRPr="002423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области на 2015-2019годы»</w:t>
            </w: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отдела дорожной 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2019г.                                            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58 330 800,0</w:t>
            </w:r>
            <w:bookmarkStart w:id="0" w:name="_GoBack"/>
            <w:bookmarkEnd w:id="0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58 330 800,00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42322" w:rsidRPr="00242322" w:rsidTr="00242322">
        <w:trPr>
          <w:trHeight w:val="480"/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Контрольное событие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и проверка локальных сметных расчетов (проектно-сметной документации)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Ремонт, капитальный ремонт и выполнение работ по содержанию дорог общего пользования местного значения, находящихся на территории муниципального района «Курский район»:</w:t>
            </w:r>
          </w:p>
          <w:p w:rsidR="001D3CD0" w:rsidRPr="00242322" w:rsidRDefault="001D3CD0" w:rsidP="00B27E71">
            <w:pPr>
              <w:pStyle w:val="HTM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Ремонт дорог </w:t>
            </w:r>
            <w:proofErr w:type="gram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( в</w:t>
            </w:r>
            <w:proofErr w:type="gram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соответствии с актами</w:t>
            </w:r>
          </w:p>
          <w:p w:rsidR="001D3CD0" w:rsidRPr="00242322" w:rsidRDefault="001D3CD0" w:rsidP="00B27E71">
            <w:pPr>
              <w:pStyle w:val="HTM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оценки технического состояния автомобильных дорог, расположенных на территории Курского района)</w:t>
            </w:r>
          </w:p>
          <w:p w:rsidR="001D3CD0" w:rsidRPr="00242322" w:rsidRDefault="001D3CD0" w:rsidP="00B27E71">
            <w:pPr>
              <w:pStyle w:val="a3"/>
              <w:spacing w:after="0" w:line="240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Начальник отдела дорожной 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2019г.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33 668 900,00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32 668 900,00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1000 000,00</w:t>
            </w: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33 668 900,00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32 668 900,00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1000 000,00</w:t>
            </w: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42322" w:rsidRPr="00242322" w:rsidTr="00242322">
        <w:trPr>
          <w:trHeight w:val="480"/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 событие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проектов автомобильных дорог общего пользования местного значения в границах муниципального района «Курский район»: 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- «Автомобильная дорога по ул. Набережная в с. Колодное Полевского сельсовета Курского района Курской области»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Автомобильная дорога к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д.Городище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Бесединского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Получение заключения государственной экспертизы проектов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строительного контроля и авторского надзора в ходе выполнения СМР</w:t>
            </w: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отдела дорожной 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2019г.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750 000,00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250 000,00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750 000,00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250 000,00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42322" w:rsidRPr="00242322" w:rsidTr="00242322">
        <w:trPr>
          <w:trHeight w:val="480"/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 событие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Межевание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Начальник отдела дорожной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       2019г.</w:t>
            </w:r>
          </w:p>
          <w:p w:rsidR="001D3CD0" w:rsidRPr="00242322" w:rsidRDefault="001D3CD0" w:rsidP="00B27E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300 000,00</w:t>
            </w: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300 000,00</w:t>
            </w: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42322" w:rsidRPr="00242322" w:rsidTr="00242322">
        <w:trPr>
          <w:trHeight w:val="480"/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 событие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Строительство автомобильных дорог общего пользования местного значения в границах муниципального района «Курский район»: 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-«Проезд по д. 2-е Шемякино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Нижнемдведицкого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Курского района Курской области»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-«Проезд по д. 2-я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Моква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Моковского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-«Проезд по д.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Халино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Клюквинского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Курского района Курской области»;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- «Автомобильная дорога по ул. Набережная в с. Колодное Полевского сельсовета Курского района Курской области»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«Автомобильная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дорога по ул. Мирная в с. Колодное Полевского сельсовета Курского района Курской области»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-"Автомобильная дорога Большое Шумаково -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Радино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Лебяженского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Курского района Курской области"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-"Автомобильная дорога д. 2-е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Белесное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 д. 2-е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Букреево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через Красный Пахарь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Лебяженского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 Курского района Курской области"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«Автомобильная дорога по д.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Кизилово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Полевского сельсовета Курского района Курской области» 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отдела дорожной деятельности, транспорта и связи Администрации Курского района Курской области Пилюгина Любовь Васильевна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2019г.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23 524 000,00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1 188 204,00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7 098 395,00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1 477 618,00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3 000 000,00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1 759 783,00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3 000 000,00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3 000 000,00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000 000,00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23 524 000,00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1 188 204,00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7 098 395,00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1 477 618,00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3 000 000,00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1 759 783,00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3 000 000,00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3 000 000,00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000 000,00</w:t>
            </w: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42322" w:rsidRPr="00242322" w:rsidTr="00242322">
        <w:trPr>
          <w:trHeight w:val="266"/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4 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 Курской области и безопасности дорожного движения в Курском районе  Курской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 на 2015-2019годы»</w:t>
            </w: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отдела дорожной деятельности, транспорта и связи Администрации Курского района Курской области Пилюгина Любовь Васильевна 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2019г.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87 900,00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87 900,00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42322" w:rsidRPr="00242322" w:rsidTr="00242322">
        <w:trPr>
          <w:trHeight w:val="70"/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 событие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Оборудованы уголки ПДД дошкольных и школьных учреждений, оснащен отряд «Юные инспектора дорожного движения» для участия в областных соревнованиях; проведены акции: «Внимание дети!», «Внимание пешеход!», «Зебра», «Школьные каникулы», «День знаний» и др. Используются  </w:t>
            </w:r>
            <w:proofErr w:type="spellStart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световозвращающие</w:t>
            </w:r>
            <w:proofErr w:type="spellEnd"/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 управления по делам образования и здравоохранения Администрации Курского района Курской области Сорокина Татьяна Александровна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2019г.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23 700,00</w:t>
            </w: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23 700,00</w:t>
            </w: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42322" w:rsidRPr="00242322" w:rsidTr="00242322">
        <w:trPr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 событие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Установлены, заменены дорожные знаки и таблички, нанесена горизонтальная дорожная разметка, установлены системы контроля, выполнены работы, направленные на обеспечение безопасности дорожного движения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Начальник отдела дорожной деятельности, транспорта и связи Администрации Курского района Курской области Пилюгина Любовь Васильевна 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2019г.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64 200,00</w:t>
            </w: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64 200,00</w:t>
            </w: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42322" w:rsidRPr="00242322" w:rsidTr="00242322">
        <w:trPr>
          <w:trHeight w:val="480"/>
          <w:tblCellSpacing w:w="5" w:type="nil"/>
        </w:trPr>
        <w:tc>
          <w:tcPr>
            <w:tcW w:w="62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4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Итого по муниципальной программе «Развитие транспортной системы, обеспечение перевозки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пассажиров в Курском районе  Курской области и безопасности дорожного движения в Курском районе  Курской</w:t>
            </w:r>
            <w:r w:rsidRPr="002423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области на 2015-2019годы»</w:t>
            </w:r>
          </w:p>
        </w:tc>
        <w:tc>
          <w:tcPr>
            <w:tcW w:w="1559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ind w:left="-703" w:firstLine="70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2019г.</w:t>
            </w:r>
          </w:p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58 330 800,00</w:t>
            </w:r>
          </w:p>
        </w:tc>
        <w:tc>
          <w:tcPr>
            <w:tcW w:w="993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58 330 800,00</w:t>
            </w:r>
          </w:p>
        </w:tc>
        <w:tc>
          <w:tcPr>
            <w:tcW w:w="708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D3CD0" w:rsidRPr="00242322" w:rsidRDefault="001D3CD0" w:rsidP="00B2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232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1D3CD0" w:rsidRPr="00EF34DD" w:rsidRDefault="001D3CD0" w:rsidP="001D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34D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1D3CD0" w:rsidRPr="00EF34DD" w:rsidRDefault="001D3CD0" w:rsidP="001D3CD0">
      <w:pPr>
        <w:tabs>
          <w:tab w:val="left" w:pos="11070"/>
        </w:tabs>
        <w:autoSpaceDE w:val="0"/>
        <w:autoSpaceDN w:val="0"/>
        <w:adjustRightInd w:val="0"/>
        <w:spacing w:after="0" w:line="240" w:lineRule="auto"/>
        <w:ind w:left="4395" w:right="-2" w:hanging="4395"/>
        <w:jc w:val="right"/>
        <w:rPr>
          <w:rFonts w:ascii="Arial" w:hAnsi="Arial" w:cs="Arial"/>
          <w:b/>
          <w:sz w:val="24"/>
          <w:szCs w:val="24"/>
        </w:rPr>
      </w:pPr>
    </w:p>
    <w:p w:rsidR="001D3CD0" w:rsidRPr="00EF34DD" w:rsidRDefault="001D3CD0" w:rsidP="001D3CD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1D3CD0" w:rsidRPr="00EF34DD" w:rsidRDefault="001D3CD0" w:rsidP="00D516E0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ED41AC" w:rsidRPr="00EF34DD" w:rsidRDefault="00ED41AC" w:rsidP="00D516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F69D4" w:rsidRPr="00EF34DD" w:rsidRDefault="00AF69D4" w:rsidP="00AF69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AF69D4" w:rsidRPr="00EF34DD" w:rsidSect="00EF34D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C7297"/>
    <w:multiLevelType w:val="hybridMultilevel"/>
    <w:tmpl w:val="088C44F4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2448B3"/>
    <w:multiLevelType w:val="hybridMultilevel"/>
    <w:tmpl w:val="00FAC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3D"/>
    <w:rsid w:val="00004A51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17D3C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23C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2F39"/>
    <w:rsid w:val="00093158"/>
    <w:rsid w:val="000932CB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2F72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565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487"/>
    <w:rsid w:val="001C781C"/>
    <w:rsid w:val="001D03C0"/>
    <w:rsid w:val="001D06E6"/>
    <w:rsid w:val="001D2D03"/>
    <w:rsid w:val="001D363F"/>
    <w:rsid w:val="001D3CD0"/>
    <w:rsid w:val="001D415E"/>
    <w:rsid w:val="001D43EF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23A1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6766"/>
    <w:rsid w:val="00236D73"/>
    <w:rsid w:val="00237262"/>
    <w:rsid w:val="0024173D"/>
    <w:rsid w:val="00242322"/>
    <w:rsid w:val="002430AF"/>
    <w:rsid w:val="00243723"/>
    <w:rsid w:val="002441D1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09C0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0F7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7F4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0B34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1FD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C0E"/>
    <w:rsid w:val="004421A1"/>
    <w:rsid w:val="00444962"/>
    <w:rsid w:val="00450476"/>
    <w:rsid w:val="00450F74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33FD"/>
    <w:rsid w:val="00504785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6DAD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13CB"/>
    <w:rsid w:val="005A28E6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09ED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4FA1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CEE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092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4AC4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49C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2E0B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91A4E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C1E"/>
    <w:rsid w:val="008F3D2D"/>
    <w:rsid w:val="008F3D6F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221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37C29"/>
    <w:rsid w:val="00940727"/>
    <w:rsid w:val="009411A5"/>
    <w:rsid w:val="0094373D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62B"/>
    <w:rsid w:val="0095786F"/>
    <w:rsid w:val="00961A88"/>
    <w:rsid w:val="00962487"/>
    <w:rsid w:val="009626E9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3AF8"/>
    <w:rsid w:val="009B464F"/>
    <w:rsid w:val="009B469F"/>
    <w:rsid w:val="009B6119"/>
    <w:rsid w:val="009C00BC"/>
    <w:rsid w:val="009C0E61"/>
    <w:rsid w:val="009C2E28"/>
    <w:rsid w:val="009C45AA"/>
    <w:rsid w:val="009C5A31"/>
    <w:rsid w:val="009C7167"/>
    <w:rsid w:val="009D023C"/>
    <w:rsid w:val="009D0283"/>
    <w:rsid w:val="009D1D0C"/>
    <w:rsid w:val="009D2B35"/>
    <w:rsid w:val="009D408D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6363"/>
    <w:rsid w:val="009E6371"/>
    <w:rsid w:val="009E664A"/>
    <w:rsid w:val="009E6785"/>
    <w:rsid w:val="009E6A60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29D"/>
    <w:rsid w:val="00A048F0"/>
    <w:rsid w:val="00A04A43"/>
    <w:rsid w:val="00A04CF5"/>
    <w:rsid w:val="00A04D9B"/>
    <w:rsid w:val="00A06428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C7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74B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9D4"/>
    <w:rsid w:val="00AF6BB6"/>
    <w:rsid w:val="00B00154"/>
    <w:rsid w:val="00B00671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6D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3EB1"/>
    <w:rsid w:val="00B8493E"/>
    <w:rsid w:val="00B85EF7"/>
    <w:rsid w:val="00B91FE7"/>
    <w:rsid w:val="00B94FDC"/>
    <w:rsid w:val="00B9590B"/>
    <w:rsid w:val="00B96AD8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234A"/>
    <w:rsid w:val="00BB4CF6"/>
    <w:rsid w:val="00BB4D1F"/>
    <w:rsid w:val="00BB52A6"/>
    <w:rsid w:val="00BB5815"/>
    <w:rsid w:val="00BB5CC3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9FF"/>
    <w:rsid w:val="00C03EFD"/>
    <w:rsid w:val="00C05879"/>
    <w:rsid w:val="00C065EF"/>
    <w:rsid w:val="00C06E93"/>
    <w:rsid w:val="00C07796"/>
    <w:rsid w:val="00C11DFB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71318"/>
    <w:rsid w:val="00C718B6"/>
    <w:rsid w:val="00C719C2"/>
    <w:rsid w:val="00C7268A"/>
    <w:rsid w:val="00C72A3C"/>
    <w:rsid w:val="00C76341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16E0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02D5"/>
    <w:rsid w:val="00D61ED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952"/>
    <w:rsid w:val="00D86BF8"/>
    <w:rsid w:val="00D87905"/>
    <w:rsid w:val="00D9157F"/>
    <w:rsid w:val="00D92789"/>
    <w:rsid w:val="00D92C4B"/>
    <w:rsid w:val="00D93469"/>
    <w:rsid w:val="00D9488D"/>
    <w:rsid w:val="00D95E3C"/>
    <w:rsid w:val="00D97E2E"/>
    <w:rsid w:val="00DA0629"/>
    <w:rsid w:val="00DA06FC"/>
    <w:rsid w:val="00DA13D3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1C43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1596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19"/>
    <w:rsid w:val="00E00787"/>
    <w:rsid w:val="00E0186A"/>
    <w:rsid w:val="00E043C6"/>
    <w:rsid w:val="00E046A4"/>
    <w:rsid w:val="00E05206"/>
    <w:rsid w:val="00E05480"/>
    <w:rsid w:val="00E0566C"/>
    <w:rsid w:val="00E06019"/>
    <w:rsid w:val="00E0709F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4C7A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1B83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186C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41AC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34D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2E45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023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03A0"/>
    <w:rsid w:val="00FF5D5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8285"/>
  <w15:docId w15:val="{31F7C751-57C3-4A5A-BD8B-1A39646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26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29"/>
    <w:pPr>
      <w:ind w:left="720"/>
      <w:contextualSpacing/>
    </w:pPr>
  </w:style>
  <w:style w:type="table" w:styleId="a4">
    <w:name w:val="Table Grid"/>
    <w:basedOn w:val="a1"/>
    <w:uiPriority w:val="59"/>
    <w:rsid w:val="00122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F69D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F69D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7426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3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3C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488E-2C95-4DE0-A430-C03EE24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50</cp:revision>
  <cp:lastPrinted>2018-02-09T10:53:00Z</cp:lastPrinted>
  <dcterms:created xsi:type="dcterms:W3CDTF">2014-05-08T08:51:00Z</dcterms:created>
  <dcterms:modified xsi:type="dcterms:W3CDTF">2018-03-10T14:17:00Z</dcterms:modified>
</cp:coreProperties>
</file>